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F16" w:rsidRPr="00073741" w:rsidRDefault="00EF1F16" w:rsidP="00EF1F16">
      <w:pPr>
        <w:ind w:firstLine="709"/>
        <w:jc w:val="center"/>
        <w:rPr>
          <w:b/>
          <w:sz w:val="30"/>
          <w:szCs w:val="30"/>
          <w:lang w:val="ru-RU"/>
        </w:rPr>
      </w:pPr>
      <w:bookmarkStart w:id="0" w:name="_GoBack"/>
      <w:bookmarkEnd w:id="0"/>
      <w:r w:rsidRPr="00073741">
        <w:rPr>
          <w:b/>
          <w:sz w:val="30"/>
          <w:szCs w:val="30"/>
          <w:lang w:val="ru-RU"/>
        </w:rPr>
        <w:t>АДМИНИСТРАЦИЯ ПОСЕЛКА ЗОЛОТУХИНО</w:t>
      </w:r>
    </w:p>
    <w:p w:rsidR="00EF1F16" w:rsidRPr="00073741" w:rsidRDefault="00EF1F16" w:rsidP="00EF1F16">
      <w:pPr>
        <w:ind w:firstLine="709"/>
        <w:jc w:val="center"/>
        <w:rPr>
          <w:sz w:val="30"/>
          <w:szCs w:val="30"/>
          <w:lang w:val="ru-RU"/>
        </w:rPr>
      </w:pPr>
    </w:p>
    <w:p w:rsidR="00EF1F16" w:rsidRPr="00073741" w:rsidRDefault="00EF1F16" w:rsidP="00EF1F16">
      <w:pPr>
        <w:pStyle w:val="a5"/>
        <w:spacing w:after="0"/>
        <w:ind w:firstLine="709"/>
        <w:jc w:val="center"/>
        <w:rPr>
          <w:b/>
          <w:sz w:val="30"/>
          <w:szCs w:val="30"/>
        </w:rPr>
      </w:pPr>
      <w:r w:rsidRPr="00073741">
        <w:rPr>
          <w:b/>
          <w:sz w:val="30"/>
          <w:szCs w:val="30"/>
        </w:rPr>
        <w:t>ПОСТАНОВЛЕНИЕ</w:t>
      </w:r>
    </w:p>
    <w:p w:rsidR="00EF1F16" w:rsidRPr="00073741" w:rsidRDefault="00EF1F16" w:rsidP="00EF1F16">
      <w:pPr>
        <w:pStyle w:val="a5"/>
        <w:spacing w:after="0"/>
        <w:ind w:firstLine="709"/>
        <w:jc w:val="center"/>
        <w:rPr>
          <w:sz w:val="32"/>
          <w:szCs w:val="32"/>
        </w:rPr>
      </w:pPr>
    </w:p>
    <w:p w:rsidR="00EF1F16" w:rsidRPr="00073741" w:rsidRDefault="00EF1F16" w:rsidP="00EF1F16">
      <w:pPr>
        <w:pStyle w:val="a5"/>
        <w:spacing w:after="0"/>
        <w:jc w:val="both"/>
        <w:rPr>
          <w:sz w:val="28"/>
          <w:szCs w:val="28"/>
        </w:rPr>
      </w:pPr>
      <w:r w:rsidRPr="00073741">
        <w:rPr>
          <w:sz w:val="28"/>
          <w:szCs w:val="28"/>
          <w:u w:val="single"/>
        </w:rPr>
        <w:t xml:space="preserve">от </w:t>
      </w:r>
      <w:r w:rsidR="001B1DF8">
        <w:rPr>
          <w:sz w:val="28"/>
          <w:szCs w:val="28"/>
          <w:u w:val="single"/>
        </w:rPr>
        <w:t>14</w:t>
      </w:r>
      <w:r w:rsidR="00A019D0" w:rsidRPr="00A019D0">
        <w:rPr>
          <w:sz w:val="28"/>
          <w:szCs w:val="28"/>
          <w:u w:val="single"/>
        </w:rPr>
        <w:t>.</w:t>
      </w:r>
      <w:r w:rsidR="001B1DF8">
        <w:rPr>
          <w:sz w:val="28"/>
          <w:szCs w:val="28"/>
          <w:u w:val="single"/>
        </w:rPr>
        <w:t>09</w:t>
      </w:r>
      <w:r w:rsidR="002B176A">
        <w:rPr>
          <w:sz w:val="28"/>
          <w:szCs w:val="28"/>
          <w:u w:val="single"/>
        </w:rPr>
        <w:t>.20</w:t>
      </w:r>
      <w:r w:rsidR="001B1DF8">
        <w:rPr>
          <w:sz w:val="28"/>
          <w:szCs w:val="28"/>
          <w:u w:val="single"/>
        </w:rPr>
        <w:t>20</w:t>
      </w:r>
      <w:r w:rsidR="002B176A">
        <w:rPr>
          <w:sz w:val="28"/>
          <w:szCs w:val="28"/>
          <w:u w:val="single"/>
        </w:rPr>
        <w:t>г. №</w:t>
      </w:r>
      <w:r w:rsidR="001B1DF8">
        <w:rPr>
          <w:sz w:val="28"/>
          <w:szCs w:val="28"/>
          <w:u w:val="single"/>
        </w:rPr>
        <w:t>169</w:t>
      </w:r>
      <w:r w:rsidR="00151ABA" w:rsidRPr="00073741">
        <w:rPr>
          <w:sz w:val="28"/>
          <w:szCs w:val="28"/>
          <w:u w:val="single"/>
        </w:rPr>
        <w:t xml:space="preserve"> </w:t>
      </w:r>
      <w:r w:rsidRPr="00073741">
        <w:rPr>
          <w:sz w:val="28"/>
          <w:szCs w:val="28"/>
          <w:u w:val="single"/>
        </w:rPr>
        <w:t xml:space="preserve">  </w:t>
      </w:r>
      <w:r w:rsidRPr="00073741">
        <w:rPr>
          <w:sz w:val="28"/>
          <w:szCs w:val="28"/>
        </w:rPr>
        <w:t xml:space="preserve">    </w:t>
      </w:r>
    </w:p>
    <w:p w:rsidR="00EF1F16" w:rsidRDefault="00EF1F16" w:rsidP="00EF1F16">
      <w:pPr>
        <w:pStyle w:val="a5"/>
        <w:spacing w:after="0"/>
        <w:jc w:val="both"/>
        <w:rPr>
          <w:sz w:val="28"/>
          <w:szCs w:val="28"/>
        </w:rPr>
      </w:pPr>
      <w:proofErr w:type="spellStart"/>
      <w:r w:rsidRPr="00073741">
        <w:rPr>
          <w:sz w:val="28"/>
          <w:szCs w:val="28"/>
        </w:rPr>
        <w:t>п.Золотухино</w:t>
      </w:r>
      <w:proofErr w:type="spellEnd"/>
      <w:r w:rsidRPr="00073741">
        <w:rPr>
          <w:sz w:val="28"/>
          <w:szCs w:val="28"/>
        </w:rPr>
        <w:t xml:space="preserve">             </w:t>
      </w:r>
    </w:p>
    <w:p w:rsidR="005655DE" w:rsidRPr="00073741" w:rsidRDefault="005655DE" w:rsidP="00EF1F16">
      <w:pPr>
        <w:pStyle w:val="a5"/>
        <w:spacing w:after="0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78"/>
      </w:tblGrid>
      <w:tr w:rsidR="00EF1F16" w:rsidRPr="00073741" w:rsidTr="00151ABA">
        <w:trPr>
          <w:trHeight w:val="2272"/>
        </w:trPr>
        <w:tc>
          <w:tcPr>
            <w:tcW w:w="5378" w:type="dxa"/>
          </w:tcPr>
          <w:p w:rsidR="00EF1F16" w:rsidRPr="00073741" w:rsidRDefault="00EF1F16" w:rsidP="00151ABA">
            <w:pPr>
              <w:jc w:val="both"/>
              <w:rPr>
                <w:sz w:val="28"/>
                <w:szCs w:val="28"/>
                <w:lang w:val="ru-RU"/>
              </w:rPr>
            </w:pPr>
            <w:r w:rsidRPr="00073741">
              <w:rPr>
                <w:sz w:val="28"/>
                <w:szCs w:val="28"/>
                <w:lang w:val="ru-RU"/>
              </w:rPr>
              <w:t xml:space="preserve">О внесении изменений в </w:t>
            </w:r>
            <w:r w:rsidR="00BE3D97" w:rsidRPr="00073741">
              <w:rPr>
                <w:sz w:val="28"/>
                <w:szCs w:val="28"/>
                <w:lang w:val="ru-RU"/>
              </w:rPr>
              <w:t xml:space="preserve">постановление администрации </w:t>
            </w:r>
            <w:r w:rsidR="00151ABA" w:rsidRPr="00073741">
              <w:rPr>
                <w:sz w:val="28"/>
                <w:szCs w:val="28"/>
                <w:lang w:val="ru-RU"/>
              </w:rPr>
              <w:t xml:space="preserve">поселка Золотухино от   29.01.2013г. №28 «Об утверждении перечня и идентификационных номеров автомобильных дорог общего пользования муниципального образования «поселок Золотухино» </w:t>
            </w:r>
          </w:p>
        </w:tc>
      </w:tr>
    </w:tbl>
    <w:p w:rsidR="00EF1F16" w:rsidRPr="00073741" w:rsidRDefault="00EF1F16" w:rsidP="00EF1F16">
      <w:pPr>
        <w:ind w:firstLine="709"/>
        <w:jc w:val="both"/>
        <w:rPr>
          <w:sz w:val="28"/>
          <w:szCs w:val="28"/>
          <w:lang w:val="ru-RU"/>
        </w:rPr>
      </w:pPr>
    </w:p>
    <w:p w:rsidR="00151ABA" w:rsidRPr="00073741" w:rsidRDefault="00151ABA" w:rsidP="00EF1F16">
      <w:pPr>
        <w:ind w:firstLine="709"/>
        <w:jc w:val="both"/>
        <w:rPr>
          <w:sz w:val="28"/>
          <w:szCs w:val="28"/>
          <w:lang w:val="ru-RU"/>
        </w:rPr>
      </w:pPr>
    </w:p>
    <w:p w:rsidR="00EF1F16" w:rsidRPr="00073741" w:rsidRDefault="00A019D0" w:rsidP="00A019D0">
      <w:pPr>
        <w:ind w:firstLine="708"/>
        <w:jc w:val="both"/>
        <w:rPr>
          <w:sz w:val="28"/>
          <w:szCs w:val="28"/>
          <w:lang w:val="ru-RU"/>
        </w:rPr>
      </w:pPr>
      <w:r w:rsidRPr="00A019D0">
        <w:rPr>
          <w:sz w:val="28"/>
          <w:szCs w:val="28"/>
          <w:lang w:val="ru-RU"/>
        </w:rPr>
        <w:t>В целях приведения в соответствие с действующим законодательством муниципальных нормативных актов, руководствуясь</w:t>
      </w:r>
      <w:r w:rsidR="00EF1F16" w:rsidRPr="00073741">
        <w:rPr>
          <w:sz w:val="28"/>
          <w:szCs w:val="28"/>
          <w:lang w:val="ru-RU"/>
        </w:rPr>
        <w:t xml:space="preserve"> Фед</w:t>
      </w:r>
      <w:r>
        <w:rPr>
          <w:sz w:val="28"/>
          <w:szCs w:val="28"/>
          <w:lang w:val="ru-RU"/>
        </w:rPr>
        <w:t>еральным законом от 06.10.2003 №131-ФЗ «</w:t>
      </w:r>
      <w:r w:rsidR="00EF1F16" w:rsidRPr="00073741">
        <w:rPr>
          <w:sz w:val="28"/>
          <w:szCs w:val="28"/>
          <w:lang w:val="ru-RU"/>
        </w:rPr>
        <w:t>Об общих принципах организации местного самоуп</w:t>
      </w:r>
      <w:r>
        <w:rPr>
          <w:sz w:val="28"/>
          <w:szCs w:val="28"/>
          <w:lang w:val="ru-RU"/>
        </w:rPr>
        <w:t>равления в Российской Федерации»</w:t>
      </w:r>
      <w:r w:rsidR="00EF1F16" w:rsidRPr="00073741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</w:t>
      </w:r>
      <w:r w:rsidRPr="00A019D0">
        <w:rPr>
          <w:sz w:val="28"/>
          <w:szCs w:val="28"/>
          <w:lang w:val="ru-RU"/>
        </w:rPr>
        <w:t>Приказ</w:t>
      </w:r>
      <w:r>
        <w:rPr>
          <w:sz w:val="28"/>
          <w:szCs w:val="28"/>
          <w:lang w:val="ru-RU"/>
        </w:rPr>
        <w:t>ом</w:t>
      </w:r>
      <w:r w:rsidRPr="00A019D0">
        <w:rPr>
          <w:sz w:val="28"/>
          <w:szCs w:val="28"/>
          <w:lang w:val="ru-RU"/>
        </w:rPr>
        <w:t xml:space="preserve"> Минт</w:t>
      </w:r>
      <w:r>
        <w:rPr>
          <w:sz w:val="28"/>
          <w:szCs w:val="28"/>
          <w:lang w:val="ru-RU"/>
        </w:rPr>
        <w:t>ранса РФ от 7 февраля 2007г. №</w:t>
      </w:r>
      <w:r w:rsidRPr="00A019D0">
        <w:rPr>
          <w:sz w:val="28"/>
          <w:szCs w:val="28"/>
          <w:lang w:val="ru-RU"/>
        </w:rPr>
        <w:t>16</w:t>
      </w:r>
      <w:r>
        <w:rPr>
          <w:sz w:val="28"/>
          <w:szCs w:val="28"/>
          <w:lang w:val="ru-RU"/>
        </w:rPr>
        <w:t xml:space="preserve"> «</w:t>
      </w:r>
      <w:r w:rsidRPr="00A019D0">
        <w:rPr>
          <w:sz w:val="28"/>
          <w:szCs w:val="28"/>
          <w:lang w:val="ru-RU"/>
        </w:rPr>
        <w:t>Об утверждении Правил присвоения автомобильным дорогам идентификационных номеров</w:t>
      </w:r>
      <w:r>
        <w:rPr>
          <w:sz w:val="28"/>
          <w:szCs w:val="28"/>
          <w:lang w:val="ru-RU"/>
        </w:rPr>
        <w:t>»,</w:t>
      </w:r>
      <w:r w:rsidR="00EF1F16" w:rsidRPr="00073741">
        <w:rPr>
          <w:sz w:val="28"/>
          <w:szCs w:val="28"/>
          <w:lang w:val="ru-RU"/>
        </w:rPr>
        <w:t xml:space="preserve"> Уставом муниципального образования «поселок Золотухино», Администрация поселка Золотухино </w:t>
      </w:r>
    </w:p>
    <w:p w:rsidR="00EF1F16" w:rsidRPr="00073741" w:rsidRDefault="00EF1F16" w:rsidP="00EF1F16">
      <w:pPr>
        <w:ind w:firstLine="708"/>
        <w:jc w:val="center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>ПОСТАНОВЛЯЕТ:</w:t>
      </w:r>
    </w:p>
    <w:p w:rsidR="00EF1F16" w:rsidRPr="00073741" w:rsidRDefault="00EF1F16" w:rsidP="00EF1F16">
      <w:pPr>
        <w:ind w:firstLine="708"/>
        <w:jc w:val="both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 xml:space="preserve">1. </w:t>
      </w:r>
      <w:r w:rsidR="00661A48" w:rsidRPr="00073741">
        <w:rPr>
          <w:sz w:val="28"/>
          <w:szCs w:val="28"/>
          <w:lang w:val="ru-RU"/>
        </w:rPr>
        <w:t xml:space="preserve">Внести </w:t>
      </w:r>
      <w:r w:rsidR="00151ABA" w:rsidRPr="00073741">
        <w:rPr>
          <w:sz w:val="28"/>
          <w:szCs w:val="28"/>
          <w:lang w:val="ru-RU"/>
        </w:rPr>
        <w:t xml:space="preserve">в постановление администрации поселка Золотухино </w:t>
      </w:r>
      <w:r w:rsidR="009F3777" w:rsidRPr="00073741">
        <w:rPr>
          <w:sz w:val="28"/>
          <w:szCs w:val="28"/>
          <w:lang w:val="ru-RU"/>
        </w:rPr>
        <w:t>от   29.01.2013</w:t>
      </w:r>
      <w:r w:rsidR="00151ABA" w:rsidRPr="00073741">
        <w:rPr>
          <w:sz w:val="28"/>
          <w:szCs w:val="28"/>
          <w:lang w:val="ru-RU"/>
        </w:rPr>
        <w:t>г. №28 «Об утверждении перечня и идентификационных номеров автомобильных дорог общего пользования муниципального образования «поселок Золотухино»</w:t>
      </w:r>
      <w:r w:rsidR="009F3777" w:rsidRPr="00073741">
        <w:rPr>
          <w:sz w:val="28"/>
          <w:szCs w:val="28"/>
          <w:lang w:val="ru-RU"/>
        </w:rPr>
        <w:t xml:space="preserve"> следующие изменения</w:t>
      </w:r>
      <w:r w:rsidR="00661A48" w:rsidRPr="00073741">
        <w:rPr>
          <w:sz w:val="28"/>
          <w:szCs w:val="28"/>
          <w:lang w:val="ru-RU"/>
        </w:rPr>
        <w:t>:</w:t>
      </w:r>
    </w:p>
    <w:p w:rsidR="00EF1F16" w:rsidRPr="00073741" w:rsidRDefault="00661A48" w:rsidP="00123009">
      <w:pPr>
        <w:ind w:firstLine="684"/>
        <w:jc w:val="both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>1)</w:t>
      </w:r>
      <w:r w:rsidR="00EF1F16" w:rsidRPr="00073741">
        <w:rPr>
          <w:sz w:val="28"/>
          <w:szCs w:val="28"/>
          <w:lang w:val="ru-RU"/>
        </w:rPr>
        <w:t xml:space="preserve"> </w:t>
      </w:r>
      <w:r w:rsidR="00123009" w:rsidRPr="00073741">
        <w:rPr>
          <w:sz w:val="28"/>
          <w:szCs w:val="28"/>
          <w:lang w:val="ru-RU"/>
        </w:rPr>
        <w:t>Приложение 1 к постановлению администрации поселка Золотухино от 29.01.2013г. №28</w:t>
      </w:r>
      <w:r w:rsidR="00EF1F16" w:rsidRPr="00073741">
        <w:rPr>
          <w:sz w:val="28"/>
          <w:szCs w:val="28"/>
          <w:lang w:val="ru-RU"/>
        </w:rPr>
        <w:t xml:space="preserve"> изложить в </w:t>
      </w:r>
      <w:r w:rsidR="00A019D0">
        <w:rPr>
          <w:sz w:val="28"/>
          <w:szCs w:val="28"/>
          <w:lang w:val="ru-RU"/>
        </w:rPr>
        <w:t>новой</w:t>
      </w:r>
      <w:r w:rsidR="00EF1F16" w:rsidRPr="00073741">
        <w:rPr>
          <w:sz w:val="28"/>
          <w:szCs w:val="28"/>
          <w:lang w:val="ru-RU"/>
        </w:rPr>
        <w:t xml:space="preserve"> редакции</w:t>
      </w:r>
      <w:r w:rsidR="009943CF" w:rsidRPr="00073741">
        <w:rPr>
          <w:sz w:val="28"/>
          <w:szCs w:val="28"/>
          <w:lang w:val="ru-RU"/>
        </w:rPr>
        <w:t>, согласно Приложению №1;</w:t>
      </w:r>
    </w:p>
    <w:p w:rsidR="009943CF" w:rsidRPr="00073741" w:rsidRDefault="009943CF" w:rsidP="009943CF">
      <w:pPr>
        <w:ind w:firstLine="684"/>
        <w:jc w:val="both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 xml:space="preserve">2) Приложение 2 к постановлению администрации поселка Золотухино от 29.01.2013г. №28 изложить в </w:t>
      </w:r>
      <w:r w:rsidR="0095065B">
        <w:rPr>
          <w:sz w:val="28"/>
          <w:szCs w:val="28"/>
          <w:lang w:val="ru-RU"/>
        </w:rPr>
        <w:t>новой</w:t>
      </w:r>
      <w:r w:rsidRPr="00073741">
        <w:rPr>
          <w:sz w:val="28"/>
          <w:szCs w:val="28"/>
          <w:lang w:val="ru-RU"/>
        </w:rPr>
        <w:t xml:space="preserve"> редакции, согласно Приложению №2.</w:t>
      </w:r>
    </w:p>
    <w:p w:rsidR="005655DE" w:rsidRPr="005655DE" w:rsidRDefault="005655DE" w:rsidP="005655DE">
      <w:pPr>
        <w:ind w:firstLine="709"/>
        <w:jc w:val="both"/>
        <w:rPr>
          <w:sz w:val="28"/>
          <w:szCs w:val="28"/>
          <w:lang w:val="ru-RU"/>
        </w:rPr>
      </w:pPr>
      <w:r w:rsidRPr="005655DE">
        <w:rPr>
          <w:sz w:val="28"/>
          <w:szCs w:val="28"/>
          <w:lang w:val="ru-RU"/>
        </w:rPr>
        <w:t xml:space="preserve">2. Настоящее постановление разместить на официальном сайте в информационно-телекоммуникационной сети Интернет по адресу: http://золотухино.рф. </w:t>
      </w:r>
    </w:p>
    <w:p w:rsidR="009943CF" w:rsidRPr="005655DE" w:rsidRDefault="005655DE" w:rsidP="005655DE">
      <w:pPr>
        <w:ind w:firstLine="709"/>
        <w:jc w:val="both"/>
        <w:rPr>
          <w:sz w:val="28"/>
          <w:szCs w:val="28"/>
          <w:lang w:val="ru-RU"/>
        </w:rPr>
      </w:pPr>
      <w:r w:rsidRPr="005655DE">
        <w:rPr>
          <w:sz w:val="28"/>
          <w:szCs w:val="28"/>
          <w:lang w:val="ru-RU"/>
        </w:rPr>
        <w:t>3.Постановление вступает в силу со дня его официального опубликования.</w:t>
      </w:r>
    </w:p>
    <w:p w:rsidR="009943CF" w:rsidRPr="00073741" w:rsidRDefault="009943CF" w:rsidP="009943CF">
      <w:pPr>
        <w:ind w:firstLine="709"/>
        <w:jc w:val="both"/>
        <w:rPr>
          <w:sz w:val="28"/>
          <w:szCs w:val="28"/>
          <w:lang w:val="ru-RU"/>
        </w:rPr>
      </w:pPr>
    </w:p>
    <w:p w:rsidR="009943CF" w:rsidRPr="00073741" w:rsidRDefault="009943CF" w:rsidP="009943CF">
      <w:pPr>
        <w:ind w:firstLine="709"/>
        <w:jc w:val="both"/>
        <w:rPr>
          <w:sz w:val="28"/>
          <w:szCs w:val="28"/>
          <w:lang w:val="ru-RU"/>
        </w:rPr>
      </w:pPr>
    </w:p>
    <w:p w:rsidR="002E2FA2" w:rsidRDefault="001B1DF8" w:rsidP="0095065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И.о. </w:t>
      </w:r>
      <w:r w:rsidR="00C639CF" w:rsidRPr="005655DE">
        <w:rPr>
          <w:sz w:val="28"/>
          <w:szCs w:val="28"/>
          <w:lang w:val="ru-RU"/>
        </w:rPr>
        <w:t>Г</w:t>
      </w:r>
      <w:r w:rsidR="002E2FA2" w:rsidRPr="005655DE">
        <w:rPr>
          <w:sz w:val="28"/>
          <w:szCs w:val="28"/>
          <w:lang w:val="ru-RU"/>
        </w:rPr>
        <w:t>лав</w:t>
      </w:r>
      <w:r>
        <w:rPr>
          <w:sz w:val="28"/>
          <w:szCs w:val="28"/>
          <w:lang w:val="ru-RU"/>
        </w:rPr>
        <w:t>ы</w:t>
      </w:r>
      <w:r w:rsidR="002E2FA2" w:rsidRPr="005655DE">
        <w:rPr>
          <w:sz w:val="28"/>
          <w:szCs w:val="28"/>
          <w:lang w:val="ru-RU"/>
        </w:rPr>
        <w:t xml:space="preserve"> поселка Золотухино</w:t>
      </w:r>
      <w:r w:rsidR="002E2FA2" w:rsidRPr="005655DE">
        <w:rPr>
          <w:sz w:val="28"/>
          <w:szCs w:val="28"/>
          <w:lang w:val="ru-RU"/>
        </w:rPr>
        <w:tab/>
        <w:t xml:space="preserve">                   </w:t>
      </w:r>
      <w:r w:rsidR="002E2FA2" w:rsidRPr="005655DE">
        <w:rPr>
          <w:sz w:val="28"/>
          <w:szCs w:val="28"/>
          <w:lang w:val="ru-RU"/>
        </w:rPr>
        <w:tab/>
      </w:r>
      <w:r w:rsidR="002E2FA2" w:rsidRPr="005655DE">
        <w:rPr>
          <w:sz w:val="28"/>
          <w:szCs w:val="28"/>
          <w:lang w:val="ru-RU"/>
        </w:rPr>
        <w:tab/>
        <w:t xml:space="preserve">     </w:t>
      </w:r>
      <w:r>
        <w:rPr>
          <w:sz w:val="28"/>
          <w:szCs w:val="28"/>
          <w:lang w:val="ru-RU"/>
        </w:rPr>
        <w:t>А.А.Авде</w:t>
      </w:r>
      <w:r w:rsidR="00C639CF" w:rsidRPr="005655DE">
        <w:rPr>
          <w:sz w:val="28"/>
          <w:szCs w:val="28"/>
          <w:lang w:val="ru-RU"/>
        </w:rPr>
        <w:t>ев</w:t>
      </w:r>
    </w:p>
    <w:p w:rsidR="001B1DF8" w:rsidRPr="005655DE" w:rsidRDefault="001B1DF8" w:rsidP="0095065B">
      <w:pPr>
        <w:rPr>
          <w:sz w:val="28"/>
          <w:szCs w:val="28"/>
          <w:lang w:val="ru-RU"/>
        </w:rPr>
      </w:pPr>
    </w:p>
    <w:p w:rsidR="00123009" w:rsidRPr="00073741" w:rsidRDefault="00123009" w:rsidP="00123009">
      <w:pPr>
        <w:ind w:firstLine="709"/>
        <w:jc w:val="right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 xml:space="preserve">Приложение </w:t>
      </w:r>
      <w:r w:rsidR="009943CF" w:rsidRPr="00073741">
        <w:rPr>
          <w:sz w:val="28"/>
          <w:szCs w:val="28"/>
          <w:lang w:val="ru-RU"/>
        </w:rPr>
        <w:t>№</w:t>
      </w:r>
      <w:r w:rsidRPr="00073741">
        <w:rPr>
          <w:sz w:val="28"/>
          <w:szCs w:val="28"/>
          <w:lang w:val="ru-RU"/>
        </w:rPr>
        <w:t xml:space="preserve">1 </w:t>
      </w:r>
    </w:p>
    <w:p w:rsidR="00123009" w:rsidRPr="00073741" w:rsidRDefault="00123009" w:rsidP="00123009">
      <w:pPr>
        <w:ind w:firstLine="709"/>
        <w:jc w:val="right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>к постановлению администрации</w:t>
      </w:r>
    </w:p>
    <w:p w:rsidR="00123009" w:rsidRPr="00073741" w:rsidRDefault="00123009" w:rsidP="00123009">
      <w:pPr>
        <w:ind w:firstLine="697"/>
        <w:jc w:val="right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 xml:space="preserve">поселка </w:t>
      </w:r>
      <w:r w:rsidR="009943CF" w:rsidRPr="00073741">
        <w:rPr>
          <w:sz w:val="28"/>
          <w:szCs w:val="28"/>
          <w:lang w:val="ru-RU"/>
        </w:rPr>
        <w:t xml:space="preserve">Золотухино от </w:t>
      </w:r>
      <w:r w:rsidR="001B1DF8">
        <w:rPr>
          <w:color w:val="000000"/>
          <w:spacing w:val="1"/>
          <w:sz w:val="28"/>
          <w:szCs w:val="28"/>
          <w:lang w:val="ru-RU"/>
        </w:rPr>
        <w:t>14</w:t>
      </w:r>
      <w:r w:rsidR="00DC2B37" w:rsidRPr="00073741">
        <w:rPr>
          <w:color w:val="000000"/>
          <w:spacing w:val="1"/>
          <w:sz w:val="28"/>
          <w:szCs w:val="28"/>
          <w:lang w:val="ru-RU"/>
        </w:rPr>
        <w:t>.</w:t>
      </w:r>
      <w:r w:rsidR="001B1DF8">
        <w:rPr>
          <w:color w:val="000000"/>
          <w:spacing w:val="1"/>
          <w:sz w:val="28"/>
          <w:szCs w:val="28"/>
          <w:lang w:val="ru-RU"/>
        </w:rPr>
        <w:t>09</w:t>
      </w:r>
      <w:r w:rsidR="00346EC7">
        <w:rPr>
          <w:color w:val="000000"/>
          <w:spacing w:val="1"/>
          <w:sz w:val="28"/>
          <w:szCs w:val="28"/>
          <w:lang w:val="ru-RU"/>
        </w:rPr>
        <w:t>.20</w:t>
      </w:r>
      <w:r w:rsidR="001B1DF8">
        <w:rPr>
          <w:color w:val="000000"/>
          <w:spacing w:val="1"/>
          <w:sz w:val="28"/>
          <w:szCs w:val="28"/>
          <w:lang w:val="ru-RU"/>
        </w:rPr>
        <w:t>20</w:t>
      </w:r>
      <w:r w:rsidR="00346EC7">
        <w:rPr>
          <w:color w:val="000000"/>
          <w:spacing w:val="1"/>
          <w:sz w:val="28"/>
          <w:szCs w:val="28"/>
          <w:lang w:val="ru-RU"/>
        </w:rPr>
        <w:t>г. №</w:t>
      </w:r>
      <w:r w:rsidR="001B1DF8">
        <w:rPr>
          <w:color w:val="000000"/>
          <w:spacing w:val="1"/>
          <w:sz w:val="28"/>
          <w:szCs w:val="28"/>
          <w:lang w:val="ru-RU"/>
        </w:rPr>
        <w:t>169</w:t>
      </w:r>
    </w:p>
    <w:p w:rsidR="00123009" w:rsidRPr="00073741" w:rsidRDefault="00123009" w:rsidP="00123009">
      <w:pPr>
        <w:ind w:firstLine="709"/>
        <w:jc w:val="both"/>
        <w:rPr>
          <w:sz w:val="26"/>
          <w:szCs w:val="26"/>
          <w:lang w:val="ru-RU"/>
        </w:rPr>
      </w:pPr>
    </w:p>
    <w:p w:rsidR="00123009" w:rsidRPr="00BF1CF9" w:rsidRDefault="00123009" w:rsidP="00123009">
      <w:pPr>
        <w:jc w:val="center"/>
        <w:rPr>
          <w:b/>
          <w:sz w:val="28"/>
          <w:szCs w:val="28"/>
          <w:lang w:val="ru-RU"/>
        </w:rPr>
      </w:pPr>
      <w:r w:rsidRPr="00BF1CF9">
        <w:rPr>
          <w:b/>
          <w:sz w:val="28"/>
          <w:szCs w:val="28"/>
          <w:lang w:val="ru-RU"/>
        </w:rPr>
        <w:t xml:space="preserve">Перечень </w:t>
      </w:r>
    </w:p>
    <w:p w:rsidR="00123009" w:rsidRPr="00BF1CF9" w:rsidRDefault="00123009" w:rsidP="00123009">
      <w:pPr>
        <w:jc w:val="center"/>
        <w:rPr>
          <w:b/>
          <w:sz w:val="28"/>
          <w:szCs w:val="28"/>
          <w:lang w:val="ru-RU"/>
        </w:rPr>
      </w:pPr>
      <w:r w:rsidRPr="00BF1CF9">
        <w:rPr>
          <w:b/>
          <w:sz w:val="28"/>
          <w:szCs w:val="28"/>
          <w:lang w:val="ru-RU"/>
        </w:rPr>
        <w:t xml:space="preserve">автомобильных дорог общего пользования местного значения </w:t>
      </w:r>
    </w:p>
    <w:p w:rsidR="00123009" w:rsidRPr="00073741" w:rsidRDefault="00BF1CF9" w:rsidP="00123009">
      <w:pPr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муниципального образования «</w:t>
      </w:r>
      <w:r w:rsidR="00123009" w:rsidRPr="00BF1CF9">
        <w:rPr>
          <w:b/>
          <w:sz w:val="28"/>
          <w:szCs w:val="28"/>
          <w:lang w:val="ru-RU"/>
        </w:rPr>
        <w:t>поселок Золотухино</w:t>
      </w:r>
      <w:r>
        <w:rPr>
          <w:b/>
          <w:sz w:val="28"/>
          <w:szCs w:val="28"/>
          <w:lang w:val="ru-RU"/>
        </w:rPr>
        <w:t>»</w:t>
      </w:r>
    </w:p>
    <w:p w:rsidR="00123009" w:rsidRPr="00073741" w:rsidRDefault="00123009" w:rsidP="00123009">
      <w:pPr>
        <w:jc w:val="center"/>
        <w:rPr>
          <w:sz w:val="26"/>
          <w:szCs w:val="26"/>
          <w:lang w:val="ru-RU"/>
        </w:rPr>
      </w:pPr>
    </w:p>
    <w:tbl>
      <w:tblPr>
        <w:tblStyle w:val="aa"/>
        <w:tblW w:w="9513" w:type="dxa"/>
        <w:tblLayout w:type="fixed"/>
        <w:tblLook w:val="01E0" w:firstRow="1" w:lastRow="1" w:firstColumn="1" w:lastColumn="1" w:noHBand="0" w:noVBand="0"/>
      </w:tblPr>
      <w:tblGrid>
        <w:gridCol w:w="621"/>
        <w:gridCol w:w="1368"/>
        <w:gridCol w:w="855"/>
        <w:gridCol w:w="855"/>
        <w:gridCol w:w="1026"/>
        <w:gridCol w:w="3363"/>
        <w:gridCol w:w="1425"/>
      </w:tblGrid>
      <w:tr w:rsidR="00123009" w:rsidRPr="00073741" w:rsidTr="00661A48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138" w:rsidRPr="00073741" w:rsidRDefault="00D44138" w:rsidP="00E9333F">
            <w:pPr>
              <w:ind w:left="-114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№ </w:t>
            </w:r>
          </w:p>
          <w:p w:rsidR="00123009" w:rsidRPr="00073741" w:rsidRDefault="00D44138" w:rsidP="00E9333F">
            <w:pPr>
              <w:ind w:left="-114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п/п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009" w:rsidRPr="00073741" w:rsidRDefault="00123009" w:rsidP="00E9333F">
            <w:pPr>
              <w:ind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Наименование автомобильной дороги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009" w:rsidRPr="00073741" w:rsidRDefault="00123009" w:rsidP="00E9333F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Протяженность, м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Средняя ширина, м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Тип покрытия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Место расположения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Балансодержатель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Кирова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1330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123009" w:rsidRPr="00073741" w:rsidRDefault="00123009" w:rsidP="00E9333F">
            <w:pPr>
              <w:pStyle w:val="ab"/>
              <w:ind w:right="-10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Кирова</w:t>
            </w:r>
          </w:p>
          <w:p w:rsidR="00123009" w:rsidRPr="00073741" w:rsidRDefault="00123009" w:rsidP="00E9333F">
            <w:pPr>
              <w:pStyle w:val="ab"/>
              <w:ind w:right="-10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ж/д переезда до ул.Гайдара)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ind w:left="-108" w:right="-9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Администрация поселка Золотухино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Куйбышева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Куйбышева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ул. Кирова до пересечения с ул. Комсомольская)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Комсомольская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655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Комсомольская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(от пересечения с ул. Куйбышева </w:t>
            </w:r>
            <w:proofErr w:type="gramStart"/>
            <w:r w:rsidRPr="00073741">
              <w:rPr>
                <w:rFonts w:ascii="Times New Roman" w:hAnsi="Times New Roman"/>
                <w:sz w:val="24"/>
                <w:szCs w:val="24"/>
              </w:rPr>
              <w:t>до  ул.</w:t>
            </w:r>
            <w:proofErr w:type="gram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 Королева)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Ватутина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1A6B49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391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123009" w:rsidRPr="00073741" w:rsidRDefault="00123009" w:rsidP="00E9333F">
            <w:pPr>
              <w:pStyle w:val="ab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грунт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Ватутина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</w:t>
            </w:r>
            <w:proofErr w:type="spellStart"/>
            <w:r w:rsidRPr="00073741">
              <w:rPr>
                <w:sz w:val="24"/>
                <w:szCs w:val="24"/>
              </w:rPr>
              <w:t>Восточный</w:t>
            </w:r>
            <w:proofErr w:type="spellEnd"/>
            <w:r w:rsidRPr="00073741">
              <w:rPr>
                <w:sz w:val="24"/>
                <w:szCs w:val="24"/>
              </w:rPr>
              <w:t xml:space="preserve"> 1-й </w:t>
            </w:r>
            <w:proofErr w:type="spellStart"/>
            <w:r w:rsidRPr="00073741">
              <w:rPr>
                <w:sz w:val="24"/>
                <w:szCs w:val="24"/>
              </w:rPr>
              <w:t>переулок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1A6B49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160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Восточный 1-й переулок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Гостиная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393B0B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266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Гостиная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07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Дзержинского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175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Дзержинского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08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Железнодорожная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393B0B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1014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Железнодорожная</w:t>
            </w:r>
          </w:p>
          <w:p w:rsidR="00123009" w:rsidRPr="00073741" w:rsidRDefault="00123009" w:rsidP="00E9333F">
            <w:pPr>
              <w:pStyle w:val="11"/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(от ул. К.Маркса до ул. Садовая)</w:t>
            </w:r>
          </w:p>
          <w:p w:rsidR="00123009" w:rsidRPr="00073741" w:rsidRDefault="00123009" w:rsidP="00E933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К.Маркса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275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К.Маркса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(до пересечения с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Почтовая)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Колхозная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413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Колхозная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Комарова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360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Комарова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lastRenderedPageBreak/>
              <w:t>12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Королева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393B0B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645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Королева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rPr>
          <w:trHeight w:val="126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Ленина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774</w:t>
            </w:r>
            <w:r w:rsidR="00123009" w:rsidRPr="00073741">
              <w:rPr>
                <w:sz w:val="24"/>
                <w:szCs w:val="24"/>
                <w:lang w:val="ru-RU"/>
              </w:rPr>
              <w:t xml:space="preserve"> </w:t>
            </w: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в т.ч.</w:t>
            </w:r>
          </w:p>
          <w:p w:rsidR="00123009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617</w:t>
            </w:r>
          </w:p>
          <w:p w:rsidR="00123009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157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5,5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грунт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Ленина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rPr>
          <w:trHeight w:val="81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М.Горького»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649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п.Золотухино, ул.М.Горького 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 Некрасова»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450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Некрасова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rPr>
          <w:trHeight w:val="716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Новая»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4F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123009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489</w:t>
            </w:r>
          </w:p>
          <w:p w:rsidR="0074044F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Новая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rPr>
          <w:trHeight w:val="48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 Орджоникидзе»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4F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690</w:t>
            </w:r>
          </w:p>
          <w:p w:rsidR="0074044F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в т.ч.</w:t>
            </w: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140</w:t>
            </w: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550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44F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74044F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9,5</w:t>
            </w: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Орджоникидзе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(до пересечения с ул.Фрунзе)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18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 Первомайская»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073781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690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Первомайская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rPr>
          <w:trHeight w:val="153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Почтовая-1»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499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Почтовая</w:t>
            </w:r>
          </w:p>
          <w:p w:rsidR="00123009" w:rsidRPr="00073741" w:rsidRDefault="00123009" w:rsidP="00E9333F">
            <w:pPr>
              <w:pStyle w:val="11"/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(от пересечения с ул.К.Маркса</w:t>
            </w:r>
          </w:p>
          <w:p w:rsidR="00123009" w:rsidRPr="00073741" w:rsidRDefault="00123009" w:rsidP="00E9333F">
            <w:pPr>
              <w:pStyle w:val="11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73741">
              <w:rPr>
                <w:sz w:val="24"/>
                <w:szCs w:val="24"/>
              </w:rPr>
              <w:t>до</w:t>
            </w:r>
            <w:proofErr w:type="spellEnd"/>
            <w:r w:rsidRPr="00073741">
              <w:rPr>
                <w:sz w:val="24"/>
                <w:szCs w:val="24"/>
              </w:rPr>
              <w:t xml:space="preserve"> </w:t>
            </w:r>
            <w:proofErr w:type="spellStart"/>
            <w:r w:rsidRPr="00073741">
              <w:rPr>
                <w:sz w:val="24"/>
                <w:szCs w:val="24"/>
              </w:rPr>
              <w:t>ул.Луговая</w:t>
            </w:r>
            <w:proofErr w:type="spellEnd"/>
            <w:r w:rsidRPr="00073741">
              <w:rPr>
                <w:sz w:val="24"/>
                <w:szCs w:val="24"/>
              </w:rPr>
              <w:t>)</w:t>
            </w:r>
          </w:p>
          <w:p w:rsidR="00123009" w:rsidRPr="00073741" w:rsidRDefault="00123009" w:rsidP="00E9333F">
            <w:pPr>
              <w:pStyle w:val="11"/>
              <w:jc w:val="center"/>
              <w:rPr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Почтовая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-2»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270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Почтовая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пересечения с ул.К.Маркса до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ул.Железнодорожная)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Садовая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74044F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527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Садовая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ул.Железнодорожная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до ул. Колхозная)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Свердлова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341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5,0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Свердлова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Северная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530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Северная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Советская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280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Советская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lastRenderedPageBreak/>
              <w:t>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Солнечная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575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Солнечная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Степная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1A6B4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650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асфальт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Степная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23009" w:rsidRPr="00073741" w:rsidTr="00393B0B">
        <w:trPr>
          <w:trHeight w:val="1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27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Электрическая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009" w:rsidRPr="00073741" w:rsidRDefault="00832754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389</w:t>
            </w: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в т.ч. </w:t>
            </w:r>
            <w:r w:rsidR="00832754" w:rsidRPr="00073741">
              <w:rPr>
                <w:sz w:val="24"/>
                <w:szCs w:val="24"/>
                <w:lang w:val="ru-RU"/>
              </w:rPr>
              <w:t>264</w:t>
            </w: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125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123009" w:rsidRPr="00073741" w:rsidRDefault="00123009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7,0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123009" w:rsidRPr="00073741" w:rsidRDefault="00123009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грунт 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pStyle w:val="11"/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п.Золотухино,  </w:t>
            </w:r>
          </w:p>
          <w:p w:rsidR="00123009" w:rsidRPr="00073741" w:rsidRDefault="00123009" w:rsidP="00E9333F">
            <w:pPr>
              <w:pStyle w:val="11"/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ул. Электрическая</w:t>
            </w:r>
          </w:p>
          <w:p w:rsidR="00123009" w:rsidRPr="00073741" w:rsidRDefault="00123009" w:rsidP="00E9333F">
            <w:pPr>
              <w:pStyle w:val="11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009" w:rsidRPr="00073741" w:rsidRDefault="00123009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FD0448" w:rsidRPr="00073741" w:rsidTr="00393B0B">
        <w:trPr>
          <w:trHeight w:val="1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48" w:rsidRPr="00073741" w:rsidRDefault="00FD0448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28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48" w:rsidRPr="00073741" w:rsidRDefault="00FD0448" w:rsidP="00FD044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 Октябрьская»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448" w:rsidRPr="00073741" w:rsidRDefault="00FD0448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453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48" w:rsidRPr="00073741" w:rsidRDefault="00FD0448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48" w:rsidRPr="00073741" w:rsidRDefault="00FD0448" w:rsidP="00FD044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FD0448" w:rsidRPr="00073741" w:rsidRDefault="00FD0448" w:rsidP="00E9333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48" w:rsidRPr="00073741" w:rsidRDefault="00FD0448" w:rsidP="00FD044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п.Золотухино,  </w:t>
            </w:r>
          </w:p>
          <w:p w:rsidR="00FD0448" w:rsidRPr="00073741" w:rsidRDefault="00FD0448" w:rsidP="00FD044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ул.Октябрьская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448" w:rsidRPr="00073741" w:rsidRDefault="00FD0448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EC28CF" w:rsidRPr="00073741" w:rsidTr="00393B0B">
        <w:trPr>
          <w:trHeight w:val="1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CF" w:rsidRPr="00073741" w:rsidRDefault="00EC28CF" w:rsidP="00E9333F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CF" w:rsidRPr="00073741" w:rsidRDefault="00EC28CF" w:rsidP="00FD044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Николаевская»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28CF" w:rsidRPr="00073741" w:rsidRDefault="00EC28CF" w:rsidP="00E9333F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565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CF" w:rsidRPr="00073741" w:rsidRDefault="002B176A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CF" w:rsidRPr="00073741" w:rsidRDefault="00EC28CF" w:rsidP="00EC28C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асфальт</w:t>
            </w:r>
          </w:p>
          <w:p w:rsidR="00EC28CF" w:rsidRPr="00073741" w:rsidRDefault="00EC28CF" w:rsidP="00FD044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CF" w:rsidRPr="00073741" w:rsidRDefault="00EC28CF" w:rsidP="00EC28C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п.Золотухино,  </w:t>
            </w:r>
          </w:p>
          <w:p w:rsidR="00EC28CF" w:rsidRPr="00073741" w:rsidRDefault="00EC28CF" w:rsidP="00EC28C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Николаевская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CF" w:rsidRPr="00073741" w:rsidRDefault="00EC28CF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A7A13" w:rsidRPr="00073741" w:rsidTr="001B1DF8">
        <w:trPr>
          <w:trHeight w:val="1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А.Матросова»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щебень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1A7A13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t xml:space="preserve"> </w:t>
            </w:r>
            <w:r w:rsidRPr="001A7A13">
              <w:rPr>
                <w:rFonts w:ascii="Times New Roman" w:hAnsi="Times New Roman"/>
                <w:sz w:val="24"/>
                <w:szCs w:val="24"/>
              </w:rPr>
              <w:t>А.Матросова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A7A13" w:rsidRPr="00073741" w:rsidTr="001A7A13">
        <w:trPr>
          <w:trHeight w:val="1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Гоголя»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1A7A13" w:rsidRDefault="001A7A13" w:rsidP="001A7A13">
            <w:pPr>
              <w:jc w:val="center"/>
              <w:rPr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щ</w:t>
            </w:r>
            <w:proofErr w:type="spellStart"/>
            <w:r w:rsidRPr="00F94E65">
              <w:rPr>
                <w:sz w:val="24"/>
                <w:szCs w:val="24"/>
              </w:rPr>
              <w:t>ебен</w:t>
            </w:r>
            <w:proofErr w:type="spellEnd"/>
            <w:r>
              <w:rPr>
                <w:sz w:val="24"/>
                <w:szCs w:val="24"/>
                <w:lang w:val="ru-RU"/>
              </w:rPr>
              <w:t>ь</w:t>
            </w:r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1A7A13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t xml:space="preserve"> </w:t>
            </w:r>
            <w:r w:rsidRPr="001A7A13">
              <w:rPr>
                <w:rFonts w:ascii="Times New Roman" w:hAnsi="Times New Roman"/>
                <w:sz w:val="24"/>
                <w:szCs w:val="24"/>
              </w:rPr>
              <w:t>Гоголя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A7A13" w:rsidRPr="00073741" w:rsidTr="001A7A13">
        <w:trPr>
          <w:trHeight w:val="1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Калинина»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280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A7A13">
            <w:pPr>
              <w:jc w:val="center"/>
            </w:pPr>
            <w:proofErr w:type="spellStart"/>
            <w:r w:rsidRPr="00F94E65">
              <w:rPr>
                <w:sz w:val="24"/>
                <w:szCs w:val="24"/>
              </w:rPr>
              <w:t>щебень</w:t>
            </w:r>
            <w:proofErr w:type="spell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1A7A13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t xml:space="preserve"> </w:t>
            </w:r>
            <w:r w:rsidRPr="001A7A13"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  <w:tr w:rsidR="001A7A13" w:rsidRPr="00073741" w:rsidTr="001A7A13">
        <w:trPr>
          <w:trHeight w:val="13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E9333F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FD044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Мира»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E9333F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E9333F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3,5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A7A13">
            <w:pPr>
              <w:jc w:val="center"/>
            </w:pPr>
            <w:proofErr w:type="spellStart"/>
            <w:r w:rsidRPr="00F94E65">
              <w:rPr>
                <w:sz w:val="24"/>
                <w:szCs w:val="24"/>
              </w:rPr>
              <w:t>щебень</w:t>
            </w:r>
            <w:proofErr w:type="spellEnd"/>
          </w:p>
        </w:tc>
        <w:tc>
          <w:tcPr>
            <w:tcW w:w="3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073741" w:rsidRDefault="001A7A13" w:rsidP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Мира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E9333F">
            <w:pPr>
              <w:ind w:right="-99"/>
              <w:jc w:val="center"/>
              <w:rPr>
                <w:rFonts w:eastAsia="Calibri"/>
                <w:sz w:val="24"/>
                <w:szCs w:val="24"/>
                <w:lang w:val="ru-RU" w:eastAsia="en-US"/>
              </w:rPr>
            </w:pPr>
            <w:r w:rsidRPr="00073741">
              <w:rPr>
                <w:rFonts w:eastAsia="Calibri"/>
                <w:sz w:val="24"/>
                <w:szCs w:val="24"/>
                <w:lang w:val="ru-RU" w:eastAsia="en-US"/>
              </w:rPr>
              <w:t>-- // --</w:t>
            </w:r>
          </w:p>
        </w:tc>
      </w:tr>
    </w:tbl>
    <w:p w:rsidR="00123009" w:rsidRPr="00073741" w:rsidRDefault="00123009" w:rsidP="00123009">
      <w:pPr>
        <w:jc w:val="center"/>
        <w:rPr>
          <w:sz w:val="26"/>
          <w:szCs w:val="26"/>
          <w:lang w:val="ru-RU"/>
        </w:rPr>
      </w:pPr>
    </w:p>
    <w:p w:rsidR="00661A48" w:rsidRPr="00073741" w:rsidRDefault="00661A48" w:rsidP="00C07372">
      <w:pPr>
        <w:ind w:firstLine="684"/>
        <w:jc w:val="both"/>
        <w:rPr>
          <w:sz w:val="28"/>
          <w:szCs w:val="28"/>
          <w:lang w:val="ru-RU"/>
        </w:rPr>
      </w:pPr>
    </w:p>
    <w:p w:rsidR="009943CF" w:rsidRPr="00073741" w:rsidRDefault="009943CF" w:rsidP="00C07372">
      <w:pPr>
        <w:ind w:firstLine="684"/>
        <w:jc w:val="both"/>
        <w:rPr>
          <w:sz w:val="28"/>
          <w:szCs w:val="28"/>
          <w:lang w:val="ru-RU"/>
        </w:rPr>
      </w:pPr>
    </w:p>
    <w:p w:rsidR="009943CF" w:rsidRPr="00073741" w:rsidRDefault="009943CF" w:rsidP="00C07372">
      <w:pPr>
        <w:ind w:firstLine="684"/>
        <w:jc w:val="both"/>
        <w:rPr>
          <w:sz w:val="28"/>
          <w:szCs w:val="28"/>
          <w:lang w:val="ru-RU"/>
        </w:rPr>
      </w:pPr>
    </w:p>
    <w:p w:rsidR="009943CF" w:rsidRPr="00073741" w:rsidRDefault="009943CF" w:rsidP="00C07372">
      <w:pPr>
        <w:ind w:firstLine="684"/>
        <w:jc w:val="both"/>
        <w:rPr>
          <w:sz w:val="28"/>
          <w:szCs w:val="28"/>
          <w:lang w:val="ru-RU"/>
        </w:rPr>
      </w:pPr>
    </w:p>
    <w:p w:rsidR="009943CF" w:rsidRPr="00073741" w:rsidRDefault="009943CF" w:rsidP="00C07372">
      <w:pPr>
        <w:ind w:firstLine="684"/>
        <w:jc w:val="both"/>
        <w:rPr>
          <w:sz w:val="28"/>
          <w:szCs w:val="28"/>
          <w:lang w:val="ru-RU"/>
        </w:rPr>
      </w:pPr>
    </w:p>
    <w:p w:rsidR="009943CF" w:rsidRPr="00073741" w:rsidRDefault="009943CF" w:rsidP="00C07372">
      <w:pPr>
        <w:ind w:firstLine="684"/>
        <w:jc w:val="both"/>
        <w:rPr>
          <w:sz w:val="28"/>
          <w:szCs w:val="28"/>
          <w:lang w:val="ru-RU"/>
        </w:rPr>
      </w:pPr>
    </w:p>
    <w:p w:rsidR="009943CF" w:rsidRPr="00073741" w:rsidRDefault="009943CF" w:rsidP="00C07372">
      <w:pPr>
        <w:ind w:firstLine="684"/>
        <w:jc w:val="both"/>
        <w:rPr>
          <w:sz w:val="28"/>
          <w:szCs w:val="28"/>
          <w:lang w:val="ru-RU"/>
        </w:rPr>
      </w:pPr>
    </w:p>
    <w:p w:rsidR="00645FBD" w:rsidRPr="00073741" w:rsidRDefault="00645FBD" w:rsidP="00FD0448">
      <w:pPr>
        <w:ind w:firstLine="709"/>
        <w:jc w:val="right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 xml:space="preserve">Приложение </w:t>
      </w:r>
      <w:r w:rsidR="009943CF" w:rsidRPr="00073741">
        <w:rPr>
          <w:sz w:val="28"/>
          <w:szCs w:val="28"/>
          <w:lang w:val="ru-RU"/>
        </w:rPr>
        <w:t>№</w:t>
      </w:r>
      <w:r w:rsidRPr="00073741">
        <w:rPr>
          <w:sz w:val="28"/>
          <w:szCs w:val="28"/>
          <w:lang w:val="ru-RU"/>
        </w:rPr>
        <w:t>2</w:t>
      </w:r>
    </w:p>
    <w:p w:rsidR="00FD0448" w:rsidRPr="00073741" w:rsidRDefault="00FD0448" w:rsidP="00FD0448">
      <w:pPr>
        <w:jc w:val="right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>к постановлению администрации</w:t>
      </w:r>
    </w:p>
    <w:p w:rsidR="001B1DF8" w:rsidRPr="00073741" w:rsidRDefault="001B1DF8" w:rsidP="001B1DF8">
      <w:pPr>
        <w:ind w:firstLine="697"/>
        <w:jc w:val="right"/>
        <w:rPr>
          <w:sz w:val="28"/>
          <w:szCs w:val="28"/>
          <w:lang w:val="ru-RU"/>
        </w:rPr>
      </w:pPr>
      <w:r w:rsidRPr="00073741">
        <w:rPr>
          <w:sz w:val="28"/>
          <w:szCs w:val="28"/>
          <w:lang w:val="ru-RU"/>
        </w:rPr>
        <w:t xml:space="preserve">поселка Золотухино от </w:t>
      </w:r>
      <w:r>
        <w:rPr>
          <w:color w:val="000000"/>
          <w:spacing w:val="1"/>
          <w:sz w:val="28"/>
          <w:szCs w:val="28"/>
          <w:lang w:val="ru-RU"/>
        </w:rPr>
        <w:t>14</w:t>
      </w:r>
      <w:r w:rsidRPr="00073741">
        <w:rPr>
          <w:color w:val="000000"/>
          <w:spacing w:val="1"/>
          <w:sz w:val="28"/>
          <w:szCs w:val="28"/>
          <w:lang w:val="ru-RU"/>
        </w:rPr>
        <w:t>.</w:t>
      </w:r>
      <w:r>
        <w:rPr>
          <w:color w:val="000000"/>
          <w:spacing w:val="1"/>
          <w:sz w:val="28"/>
          <w:szCs w:val="28"/>
          <w:lang w:val="ru-RU"/>
        </w:rPr>
        <w:t>09.2020г. №169</w:t>
      </w:r>
    </w:p>
    <w:p w:rsidR="009943CF" w:rsidRPr="00073741" w:rsidRDefault="009943CF" w:rsidP="00645FBD">
      <w:pPr>
        <w:jc w:val="center"/>
        <w:rPr>
          <w:sz w:val="28"/>
          <w:szCs w:val="28"/>
          <w:lang w:val="ru-RU"/>
        </w:rPr>
      </w:pPr>
    </w:p>
    <w:p w:rsidR="00645FBD" w:rsidRPr="00BF1CF9" w:rsidRDefault="00645FBD" w:rsidP="00645FBD">
      <w:pPr>
        <w:jc w:val="center"/>
        <w:rPr>
          <w:b/>
          <w:sz w:val="28"/>
          <w:szCs w:val="28"/>
          <w:lang w:val="ru-RU"/>
        </w:rPr>
      </w:pPr>
      <w:r w:rsidRPr="00BF1CF9">
        <w:rPr>
          <w:b/>
          <w:sz w:val="28"/>
          <w:szCs w:val="28"/>
          <w:lang w:val="ru-RU"/>
        </w:rPr>
        <w:t xml:space="preserve">Идентификационные номера </w:t>
      </w:r>
    </w:p>
    <w:p w:rsidR="00645FBD" w:rsidRPr="00BF1CF9" w:rsidRDefault="00645FBD" w:rsidP="00645FBD">
      <w:pPr>
        <w:jc w:val="center"/>
        <w:rPr>
          <w:b/>
          <w:sz w:val="28"/>
          <w:szCs w:val="28"/>
          <w:lang w:val="ru-RU"/>
        </w:rPr>
      </w:pPr>
      <w:r w:rsidRPr="00BF1CF9">
        <w:rPr>
          <w:b/>
          <w:sz w:val="28"/>
          <w:szCs w:val="28"/>
          <w:lang w:val="ru-RU"/>
        </w:rPr>
        <w:t xml:space="preserve">автомобильных дорог общего пользования местного значения муниципального образования </w:t>
      </w:r>
      <w:r w:rsidR="00BF1CF9" w:rsidRPr="00BF1CF9">
        <w:rPr>
          <w:b/>
          <w:sz w:val="28"/>
          <w:szCs w:val="28"/>
          <w:lang w:val="ru-RU"/>
        </w:rPr>
        <w:t>«поселок Золотухино»</w:t>
      </w:r>
    </w:p>
    <w:p w:rsidR="00645FBD" w:rsidRPr="00073741" w:rsidRDefault="00645FBD" w:rsidP="00645FBD">
      <w:pPr>
        <w:jc w:val="center"/>
        <w:rPr>
          <w:sz w:val="26"/>
          <w:szCs w:val="26"/>
          <w:lang w:val="ru-RU"/>
        </w:rPr>
      </w:pPr>
    </w:p>
    <w:tbl>
      <w:tblPr>
        <w:tblW w:w="9413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5"/>
        <w:gridCol w:w="1946"/>
        <w:gridCol w:w="2907"/>
        <w:gridCol w:w="2728"/>
        <w:gridCol w:w="977"/>
      </w:tblGrid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Учетный номер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автомобильной дороги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Идентификационный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номер автодороги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Место расположения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Протяженность,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BD" w:rsidRPr="00073741" w:rsidRDefault="00645FBD">
            <w:pPr>
              <w:pStyle w:val="ab"/>
              <w:ind w:left="633" w:hanging="63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Кирова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038-212-551</w:t>
            </w:r>
            <w:r w:rsidR="004F2C02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="004F2C02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4F2C02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>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-01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Кирова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ж/д переезда до ул.Гайдара)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1330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Куйбышева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038-212-551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-02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Куйбышева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ул. Кирова до пересечения с ул. Комсомольская)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ind w:left="-80" w:right="-45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Комсомольская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038-212-551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-03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Комсомольская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(от пересечения с ул. Куйбышева </w:t>
            </w:r>
            <w:proofErr w:type="gramStart"/>
            <w:r w:rsidRPr="00073741">
              <w:rPr>
                <w:rFonts w:ascii="Times New Roman" w:hAnsi="Times New Roman"/>
                <w:sz w:val="24"/>
                <w:szCs w:val="24"/>
              </w:rPr>
              <w:t>до  ул.</w:t>
            </w:r>
            <w:proofErr w:type="gram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 Королева)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07378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Ватутина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-04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Ватутина</w:t>
            </w:r>
          </w:p>
          <w:p w:rsidR="00645FBD" w:rsidRPr="00073741" w:rsidRDefault="00645FBD" w:rsidP="00F601D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</w:t>
            </w:r>
            <w:proofErr w:type="spellStart"/>
            <w:r w:rsidRPr="00073741">
              <w:rPr>
                <w:sz w:val="24"/>
                <w:szCs w:val="24"/>
              </w:rPr>
              <w:t>Восточный</w:t>
            </w:r>
            <w:proofErr w:type="spellEnd"/>
            <w:r w:rsidRPr="00073741">
              <w:rPr>
                <w:sz w:val="24"/>
                <w:szCs w:val="24"/>
              </w:rPr>
              <w:t xml:space="preserve"> 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</w:rPr>
              <w:t xml:space="preserve">1-й </w:t>
            </w:r>
            <w:proofErr w:type="spellStart"/>
            <w:r w:rsidRPr="00073741">
              <w:rPr>
                <w:sz w:val="24"/>
                <w:szCs w:val="24"/>
              </w:rPr>
              <w:t>переулок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-05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Восточный 1-й переулок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Гостиная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-06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Гостиная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393B0B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266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07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Дзержинского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-07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Дзержинского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645FBD" w:rsidRPr="00073741" w:rsidTr="004F2C02">
        <w:trPr>
          <w:trHeight w:val="135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08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proofErr w:type="gramStart"/>
            <w:r w:rsidRPr="00073741">
              <w:rPr>
                <w:sz w:val="24"/>
                <w:szCs w:val="24"/>
              </w:rPr>
              <w:t>Железнодо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-</w:t>
            </w:r>
            <w:proofErr w:type="spellStart"/>
            <w:r w:rsidRPr="00073741">
              <w:rPr>
                <w:sz w:val="24"/>
                <w:szCs w:val="24"/>
              </w:rPr>
              <w:t>рожная</w:t>
            </w:r>
            <w:proofErr w:type="spellEnd"/>
            <w:proofErr w:type="gram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-08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Железнодорожная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ул. К.Маркса до ул. Садовая)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45FBD" w:rsidRPr="00073741" w:rsidRDefault="00393B0B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1014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09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К.Маркса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-09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К.Маркса</w:t>
            </w:r>
          </w:p>
          <w:p w:rsidR="00645FBD" w:rsidRPr="00073741" w:rsidRDefault="00F601D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(до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 xml:space="preserve"> пересечения с ул. Почтовая)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lastRenderedPageBreak/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Колхозная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212-551 ОП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-10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Колхозная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Комарова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-11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Комарова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Королева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-12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Королева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393B0B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</w:tr>
      <w:tr w:rsidR="00645FBD" w:rsidRPr="00073741" w:rsidTr="004F2C02">
        <w:trPr>
          <w:trHeight w:val="154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Ленина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-13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Ленина</w:t>
            </w:r>
          </w:p>
          <w:p w:rsidR="00645FBD" w:rsidRPr="00073741" w:rsidRDefault="00645FBD" w:rsidP="00F601D7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74044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774</w:t>
            </w:r>
          </w:p>
        </w:tc>
      </w:tr>
      <w:tr w:rsidR="00645FBD" w:rsidRPr="00073741" w:rsidTr="004F2C02">
        <w:trPr>
          <w:trHeight w:val="37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М.Горького»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038-212-551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-14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п.Золотухино, ул.М.Горького 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649</w:t>
            </w:r>
          </w:p>
        </w:tc>
      </w:tr>
      <w:tr w:rsidR="00645FBD" w:rsidRPr="00073741" w:rsidTr="004F2C02">
        <w:trPr>
          <w:trHeight w:val="874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Некрасова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-15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Некрасова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</w:tr>
      <w:tr w:rsidR="00645FBD" w:rsidRPr="00073741" w:rsidTr="004F2C02">
        <w:trPr>
          <w:trHeight w:val="6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Новая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-16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Новая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74044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</w:tr>
      <w:tr w:rsidR="00645FBD" w:rsidRPr="00073741" w:rsidTr="004F2C02">
        <w:trPr>
          <w:trHeight w:val="33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17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Оржоникидзе»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038-212-551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-17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Орджоникидзе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(до пересечения с ул.Фрунзе)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18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Первомайская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-18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Первомайская</w:t>
            </w:r>
          </w:p>
          <w:p w:rsidR="00645FBD" w:rsidRPr="00073741" w:rsidRDefault="00645FBD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073781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19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Почтовая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-1»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-19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Почтовая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пересечения с ул.К.Маркса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до ул.Луговая)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499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Почтовая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-2»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-20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Почтовая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пересечения с ул.К.Маркса до ул.Железнодорожная)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Садовая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-21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Садовая</w:t>
            </w:r>
          </w:p>
          <w:p w:rsidR="00F04333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(от ул.Железнодорожная до ул. Колхозная)</w:t>
            </w:r>
          </w:p>
          <w:p w:rsidR="0074044F" w:rsidRPr="00073741" w:rsidRDefault="0074044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74044F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527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Свердлова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-22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Свердлова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lastRenderedPageBreak/>
              <w:t>341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Северная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-23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Северная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530</w:t>
            </w:r>
          </w:p>
        </w:tc>
      </w:tr>
      <w:tr w:rsidR="00645FBD" w:rsidRPr="00073741" w:rsidTr="004F2C02">
        <w:trPr>
          <w:trHeight w:val="94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24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Советская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038-212-551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-24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Советская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  <w:tr w:rsidR="00645FBD" w:rsidRPr="00073741" w:rsidTr="004F2C02">
        <w:trPr>
          <w:trHeight w:val="737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25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Солнечная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ОП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-25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Солнечная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575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</w:t>
            </w:r>
          </w:p>
          <w:p w:rsidR="00645FBD" w:rsidRPr="00073741" w:rsidRDefault="00645FBD">
            <w:pPr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73741">
              <w:rPr>
                <w:sz w:val="24"/>
                <w:szCs w:val="24"/>
              </w:rPr>
              <w:t>Степная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038-212-551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="00D44138"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>-26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Степная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645FBD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645FBD" w:rsidRPr="00073741">
              <w:rPr>
                <w:sz w:val="24"/>
                <w:szCs w:val="24"/>
                <w:lang w:val="ru-RU"/>
              </w:rPr>
              <w:t>27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ind w:left="-108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 xml:space="preserve">«Улица </w:t>
            </w:r>
            <w:proofErr w:type="spellStart"/>
            <w:r w:rsidRPr="00073741">
              <w:rPr>
                <w:sz w:val="24"/>
                <w:szCs w:val="24"/>
              </w:rPr>
              <w:t>Электрическая</w:t>
            </w:r>
            <w:proofErr w:type="spellEnd"/>
            <w:r w:rsidRPr="00073741">
              <w:rPr>
                <w:sz w:val="24"/>
                <w:szCs w:val="24"/>
                <w:lang w:val="ru-RU"/>
              </w:rPr>
              <w:t>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D4413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038-212-551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ОП</w:t>
            </w:r>
            <w:r w:rsidRPr="000737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МП</w:t>
            </w:r>
            <w:r w:rsidR="00073741" w:rsidRPr="00073741">
              <w:rPr>
                <w:rFonts w:ascii="Times New Roman" w:hAnsi="Times New Roman"/>
                <w:sz w:val="24"/>
                <w:szCs w:val="24"/>
              </w:rPr>
              <w:t xml:space="preserve"> З</w:t>
            </w:r>
            <w:r w:rsidR="00645FBD" w:rsidRPr="00073741">
              <w:rPr>
                <w:rFonts w:ascii="Times New Roman" w:hAnsi="Times New Roman"/>
                <w:sz w:val="24"/>
                <w:szCs w:val="24"/>
              </w:rPr>
              <w:t>-27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 Электрическая</w:t>
            </w:r>
          </w:p>
          <w:p w:rsidR="00645FBD" w:rsidRPr="00073741" w:rsidRDefault="00645FBD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FBD" w:rsidRPr="00073741" w:rsidRDefault="001A6B49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</w:tr>
      <w:tr w:rsidR="004F2C02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C02" w:rsidRPr="00073741" w:rsidRDefault="00D4413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З-</w:t>
            </w:r>
            <w:r w:rsidR="004F2C02" w:rsidRPr="00073741">
              <w:rPr>
                <w:sz w:val="24"/>
                <w:szCs w:val="24"/>
                <w:lang w:val="ru-RU"/>
              </w:rPr>
              <w:t>28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C02" w:rsidRPr="00073741" w:rsidRDefault="004F2C02" w:rsidP="0095065B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  <w:lang w:val="ru-RU"/>
              </w:rPr>
              <w:t>«Улица Октябрьская»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C02" w:rsidRPr="00073741" w:rsidRDefault="00073741" w:rsidP="0095065B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</w:rPr>
              <w:t>038-212-551 ОП МП</w:t>
            </w:r>
            <w:r w:rsidRPr="00073741">
              <w:rPr>
                <w:sz w:val="24"/>
                <w:szCs w:val="24"/>
                <w:lang w:val="ru-RU"/>
              </w:rPr>
              <w:t xml:space="preserve"> З</w:t>
            </w:r>
            <w:r w:rsidRPr="00073741">
              <w:rPr>
                <w:sz w:val="24"/>
                <w:szCs w:val="24"/>
              </w:rPr>
              <w:t>-2</w:t>
            </w:r>
            <w:r w:rsidRPr="00073741">
              <w:rPr>
                <w:sz w:val="24"/>
                <w:szCs w:val="24"/>
                <w:lang w:val="ru-RU"/>
              </w:rPr>
              <w:t>8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C02" w:rsidRPr="00073741" w:rsidRDefault="004F2C02" w:rsidP="004F2C02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4F2C02" w:rsidRPr="00073741" w:rsidRDefault="004F2C02" w:rsidP="004F2C02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 xml:space="preserve">ул. Октябрьская 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2C02" w:rsidRPr="00073741" w:rsidRDefault="004F2C02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</w:tr>
      <w:tr w:rsidR="002B176A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76A" w:rsidRPr="00073741" w:rsidRDefault="002B176A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З-29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76A" w:rsidRPr="00073741" w:rsidRDefault="002B176A" w:rsidP="0095065B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Николаевская»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76A" w:rsidRPr="00073741" w:rsidRDefault="002B176A" w:rsidP="0095065B">
            <w:pPr>
              <w:jc w:val="center"/>
              <w:rPr>
                <w:sz w:val="24"/>
                <w:szCs w:val="24"/>
              </w:rPr>
            </w:pPr>
            <w:r w:rsidRPr="00073741">
              <w:rPr>
                <w:sz w:val="24"/>
                <w:szCs w:val="24"/>
              </w:rPr>
              <w:t>038-212-551 ОП МП</w:t>
            </w:r>
            <w:r w:rsidRPr="00073741">
              <w:rPr>
                <w:sz w:val="24"/>
                <w:szCs w:val="24"/>
                <w:lang w:val="ru-RU"/>
              </w:rPr>
              <w:t xml:space="preserve"> З</w:t>
            </w:r>
            <w:r w:rsidRPr="00073741">
              <w:rPr>
                <w:sz w:val="24"/>
                <w:szCs w:val="24"/>
              </w:rPr>
              <w:t>-2</w:t>
            </w:r>
            <w:r>
              <w:rPr>
                <w:sz w:val="24"/>
                <w:szCs w:val="24"/>
                <w:lang w:val="ru-RU"/>
              </w:rPr>
              <w:t>9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176A" w:rsidRPr="00073741" w:rsidRDefault="002B176A" w:rsidP="002B176A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п.Золотухино,</w:t>
            </w:r>
          </w:p>
          <w:p w:rsidR="002B176A" w:rsidRPr="00073741" w:rsidRDefault="002B176A" w:rsidP="002B176A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Николаевская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176A" w:rsidRPr="00073741" w:rsidRDefault="002B176A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</w:t>
            </w:r>
          </w:p>
        </w:tc>
      </w:tr>
      <w:tr w:rsidR="001A7A13" w:rsidRPr="001A7A13" w:rsidTr="001B1DF8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B1DF8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З-30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А.Матросова»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1B1DF8" w:rsidRDefault="001B1DF8" w:rsidP="001B1DF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</w:rPr>
              <w:t>038-212-551 ОП МП</w:t>
            </w:r>
            <w:r w:rsidRPr="00073741">
              <w:rPr>
                <w:sz w:val="24"/>
                <w:szCs w:val="24"/>
                <w:lang w:val="ru-RU"/>
              </w:rPr>
              <w:t xml:space="preserve"> З</w:t>
            </w:r>
            <w:r w:rsidRPr="0007374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ru-RU"/>
              </w:rPr>
              <w:t>30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1A7A13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t xml:space="preserve"> </w:t>
            </w:r>
            <w:r w:rsidRPr="001A7A13">
              <w:rPr>
                <w:rFonts w:ascii="Times New Roman" w:hAnsi="Times New Roman"/>
                <w:sz w:val="24"/>
                <w:szCs w:val="24"/>
              </w:rPr>
              <w:t>А.Матросова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300</w:t>
            </w:r>
          </w:p>
        </w:tc>
      </w:tr>
      <w:tr w:rsidR="001A7A13" w:rsidRPr="00073741" w:rsidTr="001B1DF8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B1DF8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З-31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Гоголя»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1B1DF8" w:rsidRDefault="001B1DF8" w:rsidP="001B1DF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</w:rPr>
              <w:t>038-212-551 ОП МП</w:t>
            </w:r>
            <w:r w:rsidRPr="00073741">
              <w:rPr>
                <w:sz w:val="24"/>
                <w:szCs w:val="24"/>
                <w:lang w:val="ru-RU"/>
              </w:rPr>
              <w:t xml:space="preserve"> З</w:t>
            </w:r>
            <w:r w:rsidRPr="0007374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ru-RU"/>
              </w:rPr>
              <w:t>31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1A7A13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t xml:space="preserve"> </w:t>
            </w:r>
            <w:r w:rsidRPr="001A7A13">
              <w:rPr>
                <w:rFonts w:ascii="Times New Roman" w:hAnsi="Times New Roman"/>
                <w:sz w:val="24"/>
                <w:szCs w:val="24"/>
              </w:rPr>
              <w:t>Гоголя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700</w:t>
            </w:r>
          </w:p>
        </w:tc>
      </w:tr>
      <w:tr w:rsidR="001A7A13" w:rsidRPr="00073741" w:rsidTr="001B1DF8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B1DF8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З-32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Калинина»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1B1DF8" w:rsidRDefault="001B1DF8" w:rsidP="001B1DF8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</w:rPr>
              <w:t>038-212-551 ОП МП</w:t>
            </w:r>
            <w:r w:rsidRPr="00073741">
              <w:rPr>
                <w:sz w:val="24"/>
                <w:szCs w:val="24"/>
                <w:lang w:val="ru-RU"/>
              </w:rPr>
              <w:t xml:space="preserve"> З</w:t>
            </w:r>
            <w:r w:rsidRPr="0007374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ru-RU"/>
              </w:rPr>
              <w:t>32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1A7A13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t xml:space="preserve"> </w:t>
            </w:r>
            <w:r w:rsidRPr="001A7A13">
              <w:rPr>
                <w:rFonts w:ascii="Times New Roman" w:hAnsi="Times New Roman"/>
                <w:sz w:val="24"/>
                <w:szCs w:val="24"/>
              </w:rPr>
              <w:t>Калинина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280</w:t>
            </w:r>
          </w:p>
        </w:tc>
      </w:tr>
      <w:tr w:rsidR="001A7A13" w:rsidRPr="00073741" w:rsidTr="004F2C02"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З-33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Default="001A7A13" w:rsidP="001B1DF8">
            <w:pPr>
              <w:ind w:left="-51" w:right="-51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«Улица Мира»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1B1DF8" w:rsidRDefault="001B1DF8" w:rsidP="0095065B">
            <w:pPr>
              <w:jc w:val="center"/>
              <w:rPr>
                <w:sz w:val="24"/>
                <w:szCs w:val="24"/>
                <w:lang w:val="ru-RU"/>
              </w:rPr>
            </w:pPr>
            <w:r w:rsidRPr="00073741">
              <w:rPr>
                <w:sz w:val="24"/>
                <w:szCs w:val="24"/>
              </w:rPr>
              <w:t>038-212-551 ОП МП</w:t>
            </w:r>
            <w:r w:rsidRPr="00073741">
              <w:rPr>
                <w:sz w:val="24"/>
                <w:szCs w:val="24"/>
                <w:lang w:val="ru-RU"/>
              </w:rPr>
              <w:t xml:space="preserve"> З</w:t>
            </w:r>
            <w:r w:rsidRPr="0007374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ru-RU"/>
              </w:rPr>
              <w:t>33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73741">
              <w:rPr>
                <w:rFonts w:ascii="Times New Roman" w:hAnsi="Times New Roman"/>
                <w:sz w:val="24"/>
                <w:szCs w:val="24"/>
              </w:rPr>
              <w:t>п.Золотухино</w:t>
            </w:r>
            <w:proofErr w:type="spellEnd"/>
            <w:r w:rsidRPr="00073741">
              <w:rPr>
                <w:rFonts w:ascii="Times New Roman" w:hAnsi="Times New Roman"/>
                <w:sz w:val="24"/>
                <w:szCs w:val="24"/>
              </w:rPr>
              <w:t xml:space="preserve">,  </w:t>
            </w:r>
          </w:p>
          <w:p w:rsidR="001A7A13" w:rsidRPr="00073741" w:rsidRDefault="001A7A13" w:rsidP="001B1DF8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Мира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Default="001A7A13" w:rsidP="001B1DF8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300</w:t>
            </w:r>
          </w:p>
        </w:tc>
      </w:tr>
      <w:tr w:rsidR="001A7A13" w:rsidRPr="00073741" w:rsidTr="004F2C02">
        <w:tc>
          <w:tcPr>
            <w:tcW w:w="84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A13" w:rsidRPr="00073741" w:rsidRDefault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A7A13" w:rsidRPr="00073741" w:rsidRDefault="001A7A13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t>Общая протяженность автомобильных дорог</w:t>
            </w:r>
          </w:p>
          <w:p w:rsidR="001A7A13" w:rsidRPr="00073741" w:rsidRDefault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7A13" w:rsidRPr="00073741" w:rsidRDefault="001A7A13">
            <w:pPr>
              <w:pStyle w:val="ab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374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Pr="00073741">
              <w:rPr>
                <w:rFonts w:ascii="Times New Roman" w:hAnsi="Times New Roman"/>
                <w:sz w:val="24"/>
                <w:szCs w:val="24"/>
              </w:rPr>
              <w:instrText xml:space="preserve"> =SUM(ABOVE) </w:instrText>
            </w:r>
            <w:r w:rsidRPr="0007374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7374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073741">
              <w:rPr>
                <w:rFonts w:ascii="Times New Roman" w:hAnsi="Times New Roman"/>
                <w:sz w:val="24"/>
                <w:szCs w:val="24"/>
              </w:rPr>
              <w:t>1</w:t>
            </w:r>
            <w:r w:rsidR="001B1DF8">
              <w:rPr>
                <w:rFonts w:ascii="Times New Roman" w:hAnsi="Times New Roman"/>
                <w:sz w:val="24"/>
                <w:szCs w:val="24"/>
              </w:rPr>
              <w:t>631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661A48" w:rsidRPr="00073741" w:rsidRDefault="00661A48" w:rsidP="00661A48">
      <w:pPr>
        <w:pStyle w:val="a8"/>
        <w:numPr>
          <w:ilvl w:val="0"/>
          <w:numId w:val="0"/>
        </w:numPr>
        <w:spacing w:before="0"/>
        <w:ind w:firstLine="708"/>
        <w:rPr>
          <w:sz w:val="28"/>
          <w:szCs w:val="28"/>
        </w:rPr>
      </w:pPr>
    </w:p>
    <w:sectPr w:rsidR="00661A48" w:rsidRPr="00073741" w:rsidSect="00DC0FD2">
      <w:footerReference w:type="even" r:id="rId7"/>
      <w:footerReference w:type="default" r:id="rId8"/>
      <w:pgSz w:w="11906" w:h="16838" w:code="9"/>
      <w:pgMar w:top="1134" w:right="1247" w:bottom="1134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277" w:rsidRDefault="00C27277">
      <w:r>
        <w:separator/>
      </w:r>
    </w:p>
  </w:endnote>
  <w:endnote w:type="continuationSeparator" w:id="0">
    <w:p w:rsidR="00C27277" w:rsidRDefault="00C27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 Chuv">
    <w:altName w:val="Arial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DF8" w:rsidRDefault="001B1DF8" w:rsidP="00EF1F16">
    <w:pPr>
      <w:pStyle w:val="ad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B1DF8" w:rsidRDefault="001B1DF8" w:rsidP="00EF1F16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1DF8" w:rsidRDefault="001B1DF8" w:rsidP="00EF1F16">
    <w:pPr>
      <w:pStyle w:val="ad"/>
      <w:framePr w:wrap="around" w:vAnchor="text" w:hAnchor="margin" w:xAlign="right" w:y="1"/>
      <w:rPr>
        <w:rStyle w:val="ae"/>
      </w:rPr>
    </w:pPr>
  </w:p>
  <w:p w:rsidR="001B1DF8" w:rsidRDefault="001B1DF8" w:rsidP="001947A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277" w:rsidRDefault="00C27277">
      <w:r>
        <w:separator/>
      </w:r>
    </w:p>
  </w:footnote>
  <w:footnote w:type="continuationSeparator" w:id="0">
    <w:p w:rsidR="00C27277" w:rsidRDefault="00C27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F4542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2E7B6B0F"/>
    <w:multiLevelType w:val="multilevel"/>
    <w:tmpl w:val="0419001F"/>
    <w:numStyleLink w:val="111111"/>
  </w:abstractNum>
  <w:abstractNum w:abstractNumId="2" w15:restartNumberingAfterBreak="0">
    <w:nsid w:val="30C95BA4"/>
    <w:multiLevelType w:val="hybridMultilevel"/>
    <w:tmpl w:val="9FFCF83C"/>
    <w:lvl w:ilvl="0" w:tplc="CAEA0C0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35E968F1"/>
    <w:multiLevelType w:val="multilevel"/>
    <w:tmpl w:val="04190023"/>
    <w:styleLink w:val="a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" w15:restartNumberingAfterBreak="0">
    <w:nsid w:val="40EF58DB"/>
    <w:multiLevelType w:val="multilevel"/>
    <w:tmpl w:val="EBE2C042"/>
    <w:lvl w:ilvl="0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D705A3"/>
    <w:multiLevelType w:val="hybridMultilevel"/>
    <w:tmpl w:val="20500CA8"/>
    <w:lvl w:ilvl="0" w:tplc="30EC4AC6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636E32B8"/>
    <w:multiLevelType w:val="hybridMultilevel"/>
    <w:tmpl w:val="D4D81DD8"/>
    <w:lvl w:ilvl="0" w:tplc="5A24733E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8062B53E">
      <w:numFmt w:val="none"/>
      <w:lvlText w:val=""/>
      <w:lvlJc w:val="left"/>
      <w:pPr>
        <w:tabs>
          <w:tab w:val="num" w:pos="360"/>
        </w:tabs>
      </w:pPr>
    </w:lvl>
    <w:lvl w:ilvl="2" w:tplc="8242B7D8">
      <w:numFmt w:val="none"/>
      <w:lvlText w:val=""/>
      <w:lvlJc w:val="left"/>
      <w:pPr>
        <w:tabs>
          <w:tab w:val="num" w:pos="360"/>
        </w:tabs>
      </w:pPr>
    </w:lvl>
    <w:lvl w:ilvl="3" w:tplc="75EE8F96">
      <w:numFmt w:val="none"/>
      <w:lvlText w:val=""/>
      <w:lvlJc w:val="left"/>
      <w:pPr>
        <w:tabs>
          <w:tab w:val="num" w:pos="360"/>
        </w:tabs>
      </w:pPr>
    </w:lvl>
    <w:lvl w:ilvl="4" w:tplc="13BEA96C">
      <w:numFmt w:val="none"/>
      <w:lvlText w:val=""/>
      <w:lvlJc w:val="left"/>
      <w:pPr>
        <w:tabs>
          <w:tab w:val="num" w:pos="360"/>
        </w:tabs>
      </w:pPr>
    </w:lvl>
    <w:lvl w:ilvl="5" w:tplc="21DE85F8">
      <w:numFmt w:val="none"/>
      <w:lvlText w:val=""/>
      <w:lvlJc w:val="left"/>
      <w:pPr>
        <w:tabs>
          <w:tab w:val="num" w:pos="360"/>
        </w:tabs>
      </w:pPr>
    </w:lvl>
    <w:lvl w:ilvl="6" w:tplc="E07A63BA">
      <w:numFmt w:val="none"/>
      <w:lvlText w:val=""/>
      <w:lvlJc w:val="left"/>
      <w:pPr>
        <w:tabs>
          <w:tab w:val="num" w:pos="360"/>
        </w:tabs>
      </w:pPr>
    </w:lvl>
    <w:lvl w:ilvl="7" w:tplc="5A92EBDC">
      <w:numFmt w:val="none"/>
      <w:lvlText w:val=""/>
      <w:lvlJc w:val="left"/>
      <w:pPr>
        <w:tabs>
          <w:tab w:val="num" w:pos="360"/>
        </w:tabs>
      </w:pPr>
    </w:lvl>
    <w:lvl w:ilvl="8" w:tplc="0E181F36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854388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69F51A9B"/>
    <w:multiLevelType w:val="multilevel"/>
    <w:tmpl w:val="9FFCF83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 w15:restartNumberingAfterBreak="0">
    <w:nsid w:val="7A8F10C6"/>
    <w:multiLevelType w:val="multilevel"/>
    <w:tmpl w:val="20500CA8"/>
    <w:lvl w:ilvl="0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7CFB7FC2"/>
    <w:multiLevelType w:val="multilevel"/>
    <w:tmpl w:val="03C88CC2"/>
    <w:lvl w:ilvl="0">
      <w:start w:val="3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47"/>
        </w:tabs>
        <w:ind w:left="13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72"/>
        </w:tabs>
        <w:ind w:left="27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58"/>
        </w:tabs>
        <w:ind w:left="41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84"/>
        </w:tabs>
        <w:ind w:left="5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596"/>
        </w:tabs>
        <w:ind w:left="75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982"/>
        </w:tabs>
        <w:ind w:left="89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008"/>
        </w:tabs>
        <w:ind w:left="10008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3"/>
  </w:num>
  <w:num w:numId="9">
    <w:abstractNumId w:val="2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44"/>
    <w:rsid w:val="000016E6"/>
    <w:rsid w:val="000045D8"/>
    <w:rsid w:val="00031ED0"/>
    <w:rsid w:val="00032162"/>
    <w:rsid w:val="00052462"/>
    <w:rsid w:val="00064EB9"/>
    <w:rsid w:val="00070875"/>
    <w:rsid w:val="00073741"/>
    <w:rsid w:val="00073781"/>
    <w:rsid w:val="0008529C"/>
    <w:rsid w:val="000959FD"/>
    <w:rsid w:val="000A499E"/>
    <w:rsid w:val="0010152F"/>
    <w:rsid w:val="00123009"/>
    <w:rsid w:val="00131E1E"/>
    <w:rsid w:val="00134AAD"/>
    <w:rsid w:val="00140D09"/>
    <w:rsid w:val="00151ABA"/>
    <w:rsid w:val="00192C78"/>
    <w:rsid w:val="001947A0"/>
    <w:rsid w:val="00196B39"/>
    <w:rsid w:val="001A6951"/>
    <w:rsid w:val="001A6B49"/>
    <w:rsid w:val="001A7A13"/>
    <w:rsid w:val="001B1DF8"/>
    <w:rsid w:val="001C41B2"/>
    <w:rsid w:val="001D090C"/>
    <w:rsid w:val="001D0998"/>
    <w:rsid w:val="001D28FB"/>
    <w:rsid w:val="001F6A61"/>
    <w:rsid w:val="00215BAA"/>
    <w:rsid w:val="002714AB"/>
    <w:rsid w:val="002905F0"/>
    <w:rsid w:val="0029619A"/>
    <w:rsid w:val="002B176A"/>
    <w:rsid w:val="002E2FA2"/>
    <w:rsid w:val="003375D1"/>
    <w:rsid w:val="00346EC7"/>
    <w:rsid w:val="00374E78"/>
    <w:rsid w:val="00393B0B"/>
    <w:rsid w:val="00396634"/>
    <w:rsid w:val="003D1886"/>
    <w:rsid w:val="004547F8"/>
    <w:rsid w:val="004573A1"/>
    <w:rsid w:val="0047195C"/>
    <w:rsid w:val="004767E3"/>
    <w:rsid w:val="00492617"/>
    <w:rsid w:val="00493144"/>
    <w:rsid w:val="004C653E"/>
    <w:rsid w:val="004D4054"/>
    <w:rsid w:val="004D5DA3"/>
    <w:rsid w:val="004E5E00"/>
    <w:rsid w:val="004F2C02"/>
    <w:rsid w:val="00521AE0"/>
    <w:rsid w:val="00526C27"/>
    <w:rsid w:val="005348CA"/>
    <w:rsid w:val="00545C72"/>
    <w:rsid w:val="005655DE"/>
    <w:rsid w:val="005C36E2"/>
    <w:rsid w:val="005D46B9"/>
    <w:rsid w:val="005F426B"/>
    <w:rsid w:val="00613C5A"/>
    <w:rsid w:val="00623FB6"/>
    <w:rsid w:val="0062491B"/>
    <w:rsid w:val="00645FBD"/>
    <w:rsid w:val="00661A48"/>
    <w:rsid w:val="00676733"/>
    <w:rsid w:val="006F3912"/>
    <w:rsid w:val="007262AB"/>
    <w:rsid w:val="00727929"/>
    <w:rsid w:val="0073566F"/>
    <w:rsid w:val="0073581E"/>
    <w:rsid w:val="0074044F"/>
    <w:rsid w:val="00790203"/>
    <w:rsid w:val="007A23DF"/>
    <w:rsid w:val="007B66A6"/>
    <w:rsid w:val="007E0E3D"/>
    <w:rsid w:val="007F6D70"/>
    <w:rsid w:val="00810D28"/>
    <w:rsid w:val="00832754"/>
    <w:rsid w:val="00845A95"/>
    <w:rsid w:val="00864DF8"/>
    <w:rsid w:val="008A1A7F"/>
    <w:rsid w:val="008D6B7F"/>
    <w:rsid w:val="008E511C"/>
    <w:rsid w:val="008F200B"/>
    <w:rsid w:val="008F56AC"/>
    <w:rsid w:val="00905D95"/>
    <w:rsid w:val="00912DCE"/>
    <w:rsid w:val="009329F6"/>
    <w:rsid w:val="0095065B"/>
    <w:rsid w:val="0095654E"/>
    <w:rsid w:val="00960CE8"/>
    <w:rsid w:val="009943CF"/>
    <w:rsid w:val="00995272"/>
    <w:rsid w:val="009B59C6"/>
    <w:rsid w:val="009C29E4"/>
    <w:rsid w:val="009D28BE"/>
    <w:rsid w:val="009E390D"/>
    <w:rsid w:val="009E5C61"/>
    <w:rsid w:val="009F3777"/>
    <w:rsid w:val="00A019D0"/>
    <w:rsid w:val="00A2227B"/>
    <w:rsid w:val="00A272D8"/>
    <w:rsid w:val="00A32EB1"/>
    <w:rsid w:val="00A41BBA"/>
    <w:rsid w:val="00A61400"/>
    <w:rsid w:val="00A658E9"/>
    <w:rsid w:val="00A8537A"/>
    <w:rsid w:val="00A950A7"/>
    <w:rsid w:val="00AB13ED"/>
    <w:rsid w:val="00B2255E"/>
    <w:rsid w:val="00B52D43"/>
    <w:rsid w:val="00BB4BC7"/>
    <w:rsid w:val="00BE3D97"/>
    <w:rsid w:val="00BF1CF9"/>
    <w:rsid w:val="00C07372"/>
    <w:rsid w:val="00C27277"/>
    <w:rsid w:val="00C639CF"/>
    <w:rsid w:val="00C65216"/>
    <w:rsid w:val="00C729F6"/>
    <w:rsid w:val="00C85713"/>
    <w:rsid w:val="00C85C89"/>
    <w:rsid w:val="00C94098"/>
    <w:rsid w:val="00CA0354"/>
    <w:rsid w:val="00CE108D"/>
    <w:rsid w:val="00CF23DF"/>
    <w:rsid w:val="00CF2D9E"/>
    <w:rsid w:val="00CF2F79"/>
    <w:rsid w:val="00CF78CF"/>
    <w:rsid w:val="00D04C09"/>
    <w:rsid w:val="00D368BE"/>
    <w:rsid w:val="00D43954"/>
    <w:rsid w:val="00D44138"/>
    <w:rsid w:val="00D6764B"/>
    <w:rsid w:val="00DC0FD2"/>
    <w:rsid w:val="00DC2B37"/>
    <w:rsid w:val="00DD2B15"/>
    <w:rsid w:val="00DF6E73"/>
    <w:rsid w:val="00E11720"/>
    <w:rsid w:val="00E120BB"/>
    <w:rsid w:val="00E36C69"/>
    <w:rsid w:val="00E42E8D"/>
    <w:rsid w:val="00E562E4"/>
    <w:rsid w:val="00E72B97"/>
    <w:rsid w:val="00E9333F"/>
    <w:rsid w:val="00EA19AA"/>
    <w:rsid w:val="00EA6F0F"/>
    <w:rsid w:val="00EC07C0"/>
    <w:rsid w:val="00EC28CF"/>
    <w:rsid w:val="00EE1810"/>
    <w:rsid w:val="00EF1EE4"/>
    <w:rsid w:val="00EF1F16"/>
    <w:rsid w:val="00F04333"/>
    <w:rsid w:val="00F2048F"/>
    <w:rsid w:val="00F528F3"/>
    <w:rsid w:val="00F601D7"/>
    <w:rsid w:val="00F618EE"/>
    <w:rsid w:val="00F6301F"/>
    <w:rsid w:val="00F668E9"/>
    <w:rsid w:val="00F92A0B"/>
    <w:rsid w:val="00FB3F83"/>
    <w:rsid w:val="00FD0448"/>
    <w:rsid w:val="00FE2C2F"/>
    <w:rsid w:val="00FF10B1"/>
    <w:rsid w:val="00FF3781"/>
    <w:rsid w:val="00FF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136986-ACC2-4983-B76E-811E72AA7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B1DF8"/>
    <w:rPr>
      <w:lang w:val="en-US"/>
    </w:rPr>
  </w:style>
  <w:style w:type="paragraph" w:styleId="1">
    <w:name w:val="heading 1"/>
    <w:basedOn w:val="a0"/>
    <w:next w:val="a0"/>
    <w:link w:val="10"/>
    <w:qFormat/>
    <w:rsid w:val="00623FB6"/>
    <w:pPr>
      <w:keepNext/>
      <w:numPr>
        <w:numId w:val="8"/>
      </w:numPr>
      <w:jc w:val="center"/>
      <w:outlineLvl w:val="0"/>
    </w:pPr>
    <w:rPr>
      <w:rFonts w:ascii="Arial Cyr Chuv" w:hAnsi="Arial Cyr Chuv"/>
      <w:sz w:val="32"/>
      <w:szCs w:val="24"/>
      <w:lang w:val="ru-RU"/>
    </w:rPr>
  </w:style>
  <w:style w:type="paragraph" w:styleId="2">
    <w:name w:val="heading 2"/>
    <w:basedOn w:val="a0"/>
    <w:next w:val="a0"/>
    <w:qFormat/>
    <w:rsid w:val="00545C7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45C72"/>
    <w:pPr>
      <w:keepNext/>
      <w:numPr>
        <w:ilvl w:val="2"/>
        <w:numId w:val="8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545C72"/>
    <w:pPr>
      <w:keepNext/>
      <w:numPr>
        <w:ilvl w:val="3"/>
        <w:numId w:val="8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545C72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545C72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0"/>
    <w:next w:val="a0"/>
    <w:qFormat/>
    <w:rsid w:val="00545C72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0"/>
    <w:next w:val="a0"/>
    <w:qFormat/>
    <w:rsid w:val="00545C72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qFormat/>
    <w:rsid w:val="00545C72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1">
    <w:name w:val="Стиль1"/>
    <w:basedOn w:val="a0"/>
    <w:rsid w:val="00F528F3"/>
    <w:pPr>
      <w:ind w:firstLine="720"/>
    </w:pPr>
    <w:rPr>
      <w:sz w:val="28"/>
      <w:lang w:eastAsia="en-US"/>
    </w:rPr>
  </w:style>
  <w:style w:type="paragraph" w:styleId="a4">
    <w:name w:val="Balloon Text"/>
    <w:basedOn w:val="a0"/>
    <w:semiHidden/>
    <w:rsid w:val="00CF2F7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locked/>
    <w:rsid w:val="00623FB6"/>
    <w:rPr>
      <w:rFonts w:ascii="Arial Cyr Chuv" w:hAnsi="Arial Cyr Chuv"/>
      <w:sz w:val="32"/>
      <w:szCs w:val="24"/>
      <w:lang w:val="ru-RU" w:eastAsia="ru-RU" w:bidi="ar-SA"/>
    </w:rPr>
  </w:style>
  <w:style w:type="paragraph" w:styleId="a5">
    <w:name w:val="Body Text"/>
    <w:aliases w:val="бпОсновной текст"/>
    <w:basedOn w:val="a0"/>
    <w:link w:val="a6"/>
    <w:rsid w:val="00623FB6"/>
    <w:pPr>
      <w:spacing w:after="120"/>
    </w:pPr>
    <w:rPr>
      <w:sz w:val="24"/>
      <w:szCs w:val="24"/>
      <w:lang w:val="ru-RU"/>
    </w:rPr>
  </w:style>
  <w:style w:type="character" w:customStyle="1" w:styleId="a6">
    <w:name w:val="Основной текст Знак"/>
    <w:aliases w:val="бпОсновной текст Знак"/>
    <w:basedOn w:val="a1"/>
    <w:link w:val="a5"/>
    <w:locked/>
    <w:rsid w:val="00623FB6"/>
    <w:rPr>
      <w:sz w:val="24"/>
      <w:szCs w:val="24"/>
      <w:lang w:val="ru-RU" w:eastAsia="ru-RU" w:bidi="ar-SA"/>
    </w:rPr>
  </w:style>
  <w:style w:type="paragraph" w:customStyle="1" w:styleId="a7">
    <w:name w:val="Таблицы (моноширинный)"/>
    <w:basedOn w:val="a0"/>
    <w:next w:val="a0"/>
    <w:rsid w:val="00623FB6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lang w:val="ru-RU"/>
    </w:rPr>
  </w:style>
  <w:style w:type="paragraph" w:customStyle="1" w:styleId="ConsPlusNormal">
    <w:name w:val="ConsPlusNormal"/>
    <w:rsid w:val="00623FB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Пункт_пост"/>
    <w:basedOn w:val="a0"/>
    <w:rsid w:val="00623FB6"/>
    <w:pPr>
      <w:numPr>
        <w:numId w:val="42"/>
      </w:numPr>
      <w:spacing w:before="120"/>
      <w:jc w:val="both"/>
    </w:pPr>
    <w:rPr>
      <w:sz w:val="26"/>
      <w:szCs w:val="24"/>
      <w:lang w:val="ru-RU"/>
    </w:rPr>
  </w:style>
  <w:style w:type="character" w:styleId="a9">
    <w:name w:val="Hyperlink"/>
    <w:basedOn w:val="a1"/>
    <w:rsid w:val="009C29E4"/>
    <w:rPr>
      <w:strike w:val="0"/>
      <w:dstrike w:val="0"/>
      <w:color w:val="0046B9"/>
      <w:u w:val="none"/>
      <w:effect w:val="none"/>
    </w:rPr>
  </w:style>
  <w:style w:type="character" w:customStyle="1" w:styleId="rvts7">
    <w:name w:val="rvts7"/>
    <w:basedOn w:val="a1"/>
    <w:rsid w:val="009C29E4"/>
  </w:style>
  <w:style w:type="numbering" w:styleId="1ai">
    <w:name w:val="Outline List 1"/>
    <w:basedOn w:val="a3"/>
    <w:rsid w:val="00545C72"/>
    <w:pPr>
      <w:numPr>
        <w:numId w:val="7"/>
      </w:numPr>
    </w:pPr>
  </w:style>
  <w:style w:type="numbering" w:styleId="111111">
    <w:name w:val="Outline List 2"/>
    <w:aliases w:val="1 / 1.1"/>
    <w:basedOn w:val="a3"/>
    <w:rsid w:val="00545C72"/>
    <w:pPr>
      <w:numPr>
        <w:numId w:val="6"/>
      </w:numPr>
    </w:pPr>
  </w:style>
  <w:style w:type="numbering" w:styleId="a">
    <w:name w:val="Outline List 3"/>
    <w:basedOn w:val="a3"/>
    <w:rsid w:val="00545C72"/>
    <w:pPr>
      <w:numPr>
        <w:numId w:val="8"/>
      </w:numPr>
    </w:pPr>
  </w:style>
  <w:style w:type="table" w:styleId="aa">
    <w:name w:val="Table Grid"/>
    <w:basedOn w:val="a2"/>
    <w:rsid w:val="00864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qFormat/>
    <w:rsid w:val="008D6B7F"/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rsid w:val="00EF1F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c">
    <w:name w:val="Цветовое выделение"/>
    <w:rsid w:val="00EF1F16"/>
    <w:rPr>
      <w:b/>
      <w:color w:val="26282F"/>
      <w:sz w:val="26"/>
    </w:rPr>
  </w:style>
  <w:style w:type="paragraph" w:styleId="ad">
    <w:name w:val="footer"/>
    <w:basedOn w:val="a0"/>
    <w:rsid w:val="00EF1F16"/>
    <w:pPr>
      <w:tabs>
        <w:tab w:val="center" w:pos="4677"/>
        <w:tab w:val="right" w:pos="9355"/>
      </w:tabs>
    </w:pPr>
  </w:style>
  <w:style w:type="character" w:styleId="ae">
    <w:name w:val="page number"/>
    <w:basedOn w:val="a1"/>
    <w:rsid w:val="00EF1F16"/>
  </w:style>
  <w:style w:type="paragraph" w:styleId="af">
    <w:name w:val="header"/>
    <w:basedOn w:val="a0"/>
    <w:rsid w:val="001947A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Андрей</dc:creator>
  <cp:keywords/>
  <dc:description/>
  <cp:lastModifiedBy>Andrey</cp:lastModifiedBy>
  <cp:revision>2</cp:revision>
  <cp:lastPrinted>2020-09-14T07:41:00Z</cp:lastPrinted>
  <dcterms:created xsi:type="dcterms:W3CDTF">2020-09-14T07:56:00Z</dcterms:created>
  <dcterms:modified xsi:type="dcterms:W3CDTF">2020-09-14T07:56:00Z</dcterms:modified>
</cp:coreProperties>
</file>